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2E1DA" w14:textId="77777777" w:rsidR="001C6C98" w:rsidRDefault="00B85CC1" w:rsidP="00B85CC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85CC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14:paraId="2A65305A" w14:textId="6420A7D1" w:rsidR="00B85CC1" w:rsidRPr="00B85CC1" w:rsidRDefault="00B85CC1" w:rsidP="00B85CC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85C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06FCBF45" w14:textId="15C94ACD" w:rsidR="00B85CC1" w:rsidRPr="00B85CC1" w:rsidRDefault="00E87E68" w:rsidP="00B85CC1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МИРОШКИНСКИЙ</w:t>
      </w:r>
      <w:r w:rsidR="00B85CC1"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1FDF1896" w14:textId="77777777" w:rsidR="001C6C98" w:rsidRDefault="00B85CC1" w:rsidP="00B85CC1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ПЕРВОМАЙСКОГО РАЙОНА</w:t>
      </w:r>
    </w:p>
    <w:p w14:paraId="294273FD" w14:textId="5C2F5BBC" w:rsidR="00B85CC1" w:rsidRPr="00B85CC1" w:rsidRDefault="00B85CC1" w:rsidP="00B85CC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14:paraId="7568740B" w14:textId="017E830F" w:rsidR="00B85CC1" w:rsidRPr="00B85CC1" w:rsidRDefault="00E87E68" w:rsidP="00B85CC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B85CC1" w:rsidRPr="00B85CC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4338C09C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341E8D3" w14:textId="5F81EF3B" w:rsidR="00B85CC1" w:rsidRPr="00B85CC1" w:rsidRDefault="00B85CC1" w:rsidP="00B85CC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85CC1">
        <w:rPr>
          <w:rFonts w:ascii="Times New Roman" w:hAnsi="Times New Roman" w:cs="Times New Roman"/>
          <w:sz w:val="28"/>
          <w:szCs w:val="28"/>
        </w:rPr>
        <w:t>Р Е Ш Е Н И Е</w:t>
      </w:r>
      <w:r w:rsidR="003A3F2E">
        <w:rPr>
          <w:rFonts w:ascii="Times New Roman" w:hAnsi="Times New Roman" w:cs="Times New Roman"/>
          <w:sz w:val="28"/>
          <w:szCs w:val="28"/>
        </w:rPr>
        <w:t xml:space="preserve">                          Проект</w:t>
      </w:r>
    </w:p>
    <w:p w14:paraId="428DE3C8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86856AE" w14:textId="47DDD64E" w:rsidR="00B85CC1" w:rsidRPr="00B85CC1" w:rsidRDefault="00B85CC1" w:rsidP="001C6C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5CC1">
        <w:rPr>
          <w:rFonts w:ascii="Times New Roman" w:hAnsi="Times New Roman" w:cs="Times New Roman"/>
          <w:sz w:val="28"/>
          <w:szCs w:val="28"/>
        </w:rPr>
        <w:t xml:space="preserve">от   2020 года </w:t>
      </w:r>
      <w:r w:rsidR="001C6C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B85CC1">
        <w:rPr>
          <w:rFonts w:ascii="Times New Roman" w:hAnsi="Times New Roman" w:cs="Times New Roman"/>
          <w:sz w:val="28"/>
          <w:szCs w:val="28"/>
        </w:rPr>
        <w:t>№</w:t>
      </w:r>
    </w:p>
    <w:p w14:paraId="35D2480C" w14:textId="77777777" w:rsidR="00B85CC1" w:rsidRPr="00B85CC1" w:rsidRDefault="00B85CC1" w:rsidP="00B85CC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2D158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5C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0FF687" w14:textId="77777777" w:rsidR="001C6C98" w:rsidRDefault="00B85CC1" w:rsidP="001C6C9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B85C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Положения о порядке назначения </w:t>
      </w:r>
    </w:p>
    <w:p w14:paraId="0054A7B0" w14:textId="77777777" w:rsidR="001C6C98" w:rsidRDefault="00B85CC1" w:rsidP="001C6C9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проведения опроса граждан на территории </w:t>
      </w:r>
    </w:p>
    <w:p w14:paraId="209AB1E8" w14:textId="77777777" w:rsidR="001C6C98" w:rsidRDefault="00B85CC1" w:rsidP="001C6C9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87E68">
        <w:rPr>
          <w:rFonts w:ascii="Times New Roman" w:hAnsi="Times New Roman" w:cs="Times New Roman"/>
          <w:sz w:val="28"/>
          <w:szCs w:val="28"/>
          <w:lang w:eastAsia="ru-RU"/>
        </w:rPr>
        <w:t>Мирошкинский</w:t>
      </w:r>
      <w:r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5C606C4" w14:textId="4AB1C335" w:rsidR="00B85CC1" w:rsidRPr="00B85CC1" w:rsidRDefault="00B85CC1" w:rsidP="001C6C9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</w:t>
      </w:r>
    </w:p>
    <w:p w14:paraId="28FE7954" w14:textId="69A7D77D" w:rsid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02B7D1" w14:textId="77777777" w:rsidR="001C6C98" w:rsidRPr="00B85CC1" w:rsidRDefault="001C6C98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81431D" w14:textId="7497F614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В соответствии с Федеральным законом РФ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E87E68">
        <w:rPr>
          <w:rFonts w:ascii="Times New Roman" w:hAnsi="Times New Roman" w:cs="Times New Roman"/>
          <w:sz w:val="28"/>
          <w:szCs w:val="28"/>
          <w:lang w:eastAsia="ru-RU"/>
        </w:rPr>
        <w:t>Мирошкинский</w:t>
      </w:r>
      <w:r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 </w:t>
      </w:r>
      <w:r w:rsidR="001C6C9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85CC1">
        <w:rPr>
          <w:rFonts w:ascii="Times New Roman" w:hAnsi="Times New Roman" w:cs="Times New Roman"/>
          <w:sz w:val="28"/>
          <w:szCs w:val="28"/>
          <w:lang w:eastAsia="ru-RU"/>
        </w:rPr>
        <w:t>овет депутатов решил:</w:t>
      </w:r>
    </w:p>
    <w:p w14:paraId="0AF880D6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3A921B7" w14:textId="3F66BDF2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    1. Утвердить  </w:t>
      </w:r>
      <w:r w:rsidRPr="00B85C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Положение о порядке назначения и проведения опроса граждан на территории </w:t>
      </w:r>
      <w:r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87E68">
        <w:rPr>
          <w:rFonts w:ascii="Times New Roman" w:hAnsi="Times New Roman" w:cs="Times New Roman"/>
          <w:sz w:val="28"/>
          <w:szCs w:val="28"/>
          <w:lang w:eastAsia="ru-RU"/>
        </w:rPr>
        <w:t>Мирошкинский</w:t>
      </w:r>
      <w:r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согласно приложению.</w:t>
      </w:r>
    </w:p>
    <w:p w14:paraId="7A7F336E" w14:textId="20676868" w:rsidR="00B85CC1" w:rsidRPr="001C6C98" w:rsidRDefault="001C6C98" w:rsidP="00B85CC1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Hlk42684395"/>
      <w:r w:rsidRPr="001C6C98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1C6C98">
        <w:rPr>
          <w:rFonts w:ascii="Arial" w:hAnsi="Arial" w:cs="Arial"/>
          <w:sz w:val="24"/>
          <w:szCs w:val="24"/>
        </w:rPr>
        <w:t xml:space="preserve">Настоящее решение вступает в силу после  его обнародования в установленном порядке в соответствии с действующим законодательством и подлежит размещению </w:t>
      </w:r>
      <w:r w:rsidRPr="001C6C9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1C6C9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на официальном сайте администрации муниципального образования Мирошкинский сельсовет Первомайского района Оренбургской области в сети «Интернет».</w:t>
      </w:r>
    </w:p>
    <w:bookmarkEnd w:id="0"/>
    <w:p w14:paraId="7CE50DE0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A524195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</w:t>
      </w:r>
    </w:p>
    <w:p w14:paraId="40AAF108" w14:textId="134BCA5D" w:rsidR="00B85CC1" w:rsidRPr="00B85CC1" w:rsidRDefault="001C6C98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Мирошкинский сельсовет                                                                  О.Г.Луконина</w:t>
      </w:r>
    </w:p>
    <w:p w14:paraId="78ED9C24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8C01EB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32837D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EB3A8F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326C5F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744BFB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93C35C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BA7ED6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A08620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463DCF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BE1347" w14:textId="77777777" w:rsidR="00B85CC1" w:rsidRPr="00B85CC1" w:rsidRDefault="00B85CC1" w:rsidP="001C6C9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 Приложение </w:t>
      </w:r>
    </w:p>
    <w:p w14:paraId="3CF665E8" w14:textId="77777777" w:rsidR="00B85CC1" w:rsidRPr="00B85CC1" w:rsidRDefault="00B85CC1" w:rsidP="001C6C9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14:paraId="53B04A53" w14:textId="77777777" w:rsidR="00B85CC1" w:rsidRPr="00B85CC1" w:rsidRDefault="00B85CC1" w:rsidP="001C6C9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3C59C1D1" w14:textId="77777777" w:rsidR="001C6C98" w:rsidRDefault="00E87E68" w:rsidP="001C6C9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Мирошкинский</w:t>
      </w:r>
      <w:r w:rsidR="00B85CC1"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2D203236" w14:textId="5D9F1E49" w:rsidR="00B85CC1" w:rsidRPr="00B85CC1" w:rsidRDefault="00B85CC1" w:rsidP="001C6C9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 Первомайского района </w:t>
      </w:r>
    </w:p>
    <w:p w14:paraId="47331636" w14:textId="77777777" w:rsidR="00B85CC1" w:rsidRPr="00B85CC1" w:rsidRDefault="00B85CC1" w:rsidP="001C6C9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</w:t>
      </w:r>
    </w:p>
    <w:p w14:paraId="0DE7F23B" w14:textId="77777777" w:rsidR="00B85CC1" w:rsidRPr="00B85CC1" w:rsidRDefault="00B85CC1" w:rsidP="001C6C9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от   2020 года №</w:t>
      </w:r>
    </w:p>
    <w:p w14:paraId="16448865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E313EB1" w14:textId="5A6D4CF6" w:rsidR="00B85CC1" w:rsidRPr="00B85CC1" w:rsidRDefault="00B85CC1" w:rsidP="001C6C9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</w:p>
    <w:p w14:paraId="223EE864" w14:textId="170EA458" w:rsidR="00B85CC1" w:rsidRPr="00B85CC1" w:rsidRDefault="00B85CC1" w:rsidP="001C6C9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порядке назначения и проведения опроса граждан на территории </w:t>
      </w:r>
      <w:r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87E68">
        <w:rPr>
          <w:rFonts w:ascii="Times New Roman" w:hAnsi="Times New Roman" w:cs="Times New Roman"/>
          <w:sz w:val="28"/>
          <w:szCs w:val="28"/>
          <w:lang w:eastAsia="ru-RU"/>
        </w:rPr>
        <w:t>Мирошкинский</w:t>
      </w:r>
      <w:r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</w:p>
    <w:p w14:paraId="626600DE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3C3BDB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85C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Глава 1. Общие положения </w:t>
      </w:r>
    </w:p>
    <w:p w14:paraId="67D14062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9FEB4E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Статья 1. Понятие опроса граждан. Принципы проведения опроса и участия граждан в опросе.</w:t>
      </w:r>
    </w:p>
    <w:p w14:paraId="4F130B44" w14:textId="47857B8E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Настоящее Положение, разработанное в соответствии с Конституцией Российской Федерации, статьей 31 Федерального закона от 06 октября 2003 года № 131-ФЗ «Об общих принципах организации местного самоуправления в Российской Федерации»,  и Уставом муниципального образования </w:t>
      </w:r>
      <w:r w:rsidR="00E87E68">
        <w:rPr>
          <w:rFonts w:ascii="Times New Roman" w:hAnsi="Times New Roman" w:cs="Times New Roman"/>
          <w:sz w:val="28"/>
          <w:szCs w:val="28"/>
          <w:lang w:eastAsia="ru-RU"/>
        </w:rPr>
        <w:t>Мирошкинский</w:t>
      </w:r>
      <w:r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 регулирует порядок подготовки, назначения, проведения и рассмотрения результатов опроса граждан муниципального образования </w:t>
      </w:r>
      <w:r w:rsidR="00E87E68">
        <w:rPr>
          <w:rFonts w:ascii="Times New Roman" w:hAnsi="Times New Roman" w:cs="Times New Roman"/>
          <w:sz w:val="28"/>
          <w:szCs w:val="28"/>
          <w:lang w:eastAsia="ru-RU"/>
        </w:rPr>
        <w:t>Мирошкинский</w:t>
      </w:r>
      <w:r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(далее – поселение), как одну из форм непосредственного участия населения в осуществлении местного самоуправления.</w:t>
      </w:r>
    </w:p>
    <w:p w14:paraId="28A41A2E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2. Под опросом граждан в настоящем Положении понимается выявление мнения населения и его учета при принятии решений органами местного самоуправления и должностными лицами местного самоуправления поселения, а также органами государственной власти Оренбургской области.</w:t>
      </w:r>
    </w:p>
    <w:p w14:paraId="3A8D0E75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14:paraId="50707DBD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3. Результаты опроса носят рекомендательный характер.</w:t>
      </w:r>
    </w:p>
    <w:p w14:paraId="06949055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4. В опросе имеют право участвовать граждане Российской Федерации, обладающие активным избирательным правом, постоянно или преимущественно проживающие в границах территории, на которой проводится опрос.</w:t>
      </w:r>
    </w:p>
    <w:p w14:paraId="0C71CA19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соответствующего поселения, имеют право участвовать в опросе.</w:t>
      </w:r>
    </w:p>
    <w:p w14:paraId="0462E3EC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Участники опроса участвуют в опросе на равных основаниях. Каждый участник опроса обладает одним голосом и участвует в опросе непосредственно.</w:t>
      </w:r>
    </w:p>
    <w:p w14:paraId="60CE891C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6.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14:paraId="6E6ECFBC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7.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14:paraId="2C2453F6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8. Подготовка, проведение и установление результатов опроса осуществляется на основе принципов законности, открытости, гласности объективности, строгого письменного учета результатов опроса и возможности их проверки.</w:t>
      </w:r>
    </w:p>
    <w:p w14:paraId="08B5D72B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30C3515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Статья 2. Вопросы, рассматриваемые при проведении опроса. Виды опроса.</w:t>
      </w:r>
    </w:p>
    <w:p w14:paraId="465D43C4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1. Содержание вопроса, выносимого на опрос, не должно противоречить федеральному законодательству, законодательству Оренбургской области и муниципальным правовым актам.</w:t>
      </w:r>
    </w:p>
    <w:p w14:paraId="02FD8794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2. Вопросы, выносимые на опрос, должны быть сформулированы четко и ясно. Формулировка вопроса, выносимого на опрос граждан, должна исключать его множественное толкование.</w:t>
      </w:r>
    </w:p>
    <w:p w14:paraId="5346F648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3. Голосование при опросе проводится на участках проведения опроса либо по месту жительства участников опроса.</w:t>
      </w:r>
    </w:p>
    <w:p w14:paraId="646306DE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4. Опрос проводится путем тайного, поименного или открытого голосования в течение одного или нескольких дней.</w:t>
      </w:r>
    </w:p>
    <w:p w14:paraId="460B53E8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5. Тайное голосование проводится по опросным листам в пунктах проведения опроса.</w:t>
      </w:r>
    </w:p>
    <w:p w14:paraId="3B9EBC48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6. Поименное голосование проводится по опросным листам или опросным спискам на пунктах проведения опроса, а также по опросным листам по месту жительства участников опроса.</w:t>
      </w:r>
    </w:p>
    <w:p w14:paraId="53A9D731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7. Опрос может также проводиться в форме открытого голосования на собраниях жителей.</w:t>
      </w:r>
    </w:p>
    <w:p w14:paraId="35B1661E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8. По решению комиссии, проводящей опрос, он может вестись с использованием информационно-телекоммуникационных сетей.</w:t>
      </w:r>
    </w:p>
    <w:p w14:paraId="71A75547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9. Использование карандаша при заполнении опросного листа и (или) опросного списка не допускается.</w:t>
      </w:r>
    </w:p>
    <w:p w14:paraId="3B7F7077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30A5FD2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Глава 2. Порядок проведения опроса и установления его результатов </w:t>
      </w:r>
    </w:p>
    <w:p w14:paraId="600AC5EA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579EEB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Статья 3. Назначение проведения опроса</w:t>
      </w:r>
    </w:p>
    <w:p w14:paraId="747848FA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    1. Инициатива проведения опроса принадлежит:</w:t>
      </w:r>
    </w:p>
    <w:p w14:paraId="45949415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а) совету депутатов поселения  или главе поселения – по вопросам местного значения;</w:t>
      </w:r>
    </w:p>
    <w:p w14:paraId="7001CDCE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органам государственной власти Оренбургской области – для учета мнения граждан при принятии решения об изменении целевого назначения земель поселения для объектов регионального и межрегионального значения.</w:t>
      </w:r>
    </w:p>
    <w:p w14:paraId="1041526C" w14:textId="77777777" w:rsidR="00B85CC1" w:rsidRPr="00B85CC1" w:rsidRDefault="00B85CC1" w:rsidP="00B85CC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      2. Решение о назначении опроса граждан принимается советом депутатов поселения. </w:t>
      </w:r>
      <w:r w:rsidRPr="00B85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обращению с инициативой проведения опроса граждан принимается на ближайшем заседании совета депутатов муниципального образования, но не позднее 30 дней со дня поступления такого обращения.</w:t>
      </w:r>
    </w:p>
    <w:p w14:paraId="3503B301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При этом в решении совета депутатов поселения о назначении опроса граждан устанавливаются:</w:t>
      </w:r>
    </w:p>
    <w:p w14:paraId="69F708EC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а) дата и сроки проведения опроса;</w:t>
      </w:r>
    </w:p>
    <w:p w14:paraId="451E4497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б) формулировка вопроса (вопросов), предлагаемого (предлагаемых) при проведении опроса;</w:t>
      </w:r>
    </w:p>
    <w:p w14:paraId="353A1C30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в) инициатор производства опроса;</w:t>
      </w:r>
    </w:p>
    <w:p w14:paraId="11583448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г) состав и адрес местонахождения комиссии по проведению опроса;</w:t>
      </w:r>
    </w:p>
    <w:p w14:paraId="7FDA75A2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д) методика проведения опроса (тайное голосование по опросным листам на участках проведения опроса; поименное голосование по опросным листам или опросным спискам на участках проведения опроса, либо по опросным листам по месту жительства участников опроса; в форме открытого голосования на собраниях жителей);</w:t>
      </w:r>
    </w:p>
    <w:p w14:paraId="7ADFD2FD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е) форма опросного листа;</w:t>
      </w:r>
    </w:p>
    <w:p w14:paraId="77AE3FF3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ж) территория, на которой производится опрос (с указанием населенных пунктов, улиц, домов);</w:t>
      </w:r>
    </w:p>
    <w:p w14:paraId="72D839D8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з) минимальная численность жителей поселения, участвующих в опросе.</w:t>
      </w:r>
    </w:p>
    <w:p w14:paraId="6C301B50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    3. Жители поселения должны быть проинформированы о проведении опроса граждан не менее чем за 10 дней до его проведения путем официального опубликования решения о назначении опроса в средствах массовой информации.</w:t>
      </w:r>
    </w:p>
    <w:p w14:paraId="0C94B20B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    4. Решение о назначении опроса подлежит обязательному опубликованию в ОПГ Первомайского района Оренбургской области «Причаганье» и подлежит размещению на официальном сайте поселения в сети Интернет не менее чем за 30 дней до дня его проведения.</w:t>
      </w:r>
    </w:p>
    <w:p w14:paraId="3F7F0BB7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     5. До назначения опроса граждан инициатор вправе отозвать свое обращение.</w:t>
      </w:r>
    </w:p>
    <w:p w14:paraId="07F13C68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    6. По результатам рассмотрения обращения совет депутатов должен принять решение, которое вступает в силу со дня подписания:</w:t>
      </w:r>
    </w:p>
    <w:p w14:paraId="4CA71BDA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а) об отказе в проведении опроса, носящем мотивированный характер, если его проведение противоречит настоящему Положению или вторгается в сферу действия других законов Оренбургской области. Отказ может быть обжалован в установленном порядке, в том числе и в судебном порядке;</w:t>
      </w:r>
    </w:p>
    <w:p w14:paraId="41E44B45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б) о назначении опроса.</w:t>
      </w:r>
    </w:p>
    <w:p w14:paraId="6E285E12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     7. В случае инициирования опроса граждан советом депутатов или главой поселения, принятие решения производится в порядке и в сроки, установленные регламентом совета депутатов поселения. Если же инициатива поступила от органов государственной власти Оренбургской области, то подобное обращение рассматривается на ближайшем очередном заседании </w:t>
      </w:r>
      <w:r w:rsidRPr="00B85C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совета депутатов поселения, если иной порядок не установлен законом Оренбургской области.</w:t>
      </w:r>
    </w:p>
    <w:p w14:paraId="1DADC7BC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    9. Заинтересованным сторонам должно быть предоставлено равное право на изложение своих взглядов по вопросу (вопросам), выносимому (выносимым) на опрос. Способы проведения агитации устанавливаются комиссией по проведению опроса. В период проведения опроса агитация запрещается.</w:t>
      </w:r>
    </w:p>
    <w:p w14:paraId="2ED4400E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FAA1AE0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Статья 4. Финансирование опроса</w:t>
      </w:r>
    </w:p>
    <w:p w14:paraId="5BD5C948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   Финансирование мероприятий, связанных с подготовкой и проведением опроса, осуществляется:</w:t>
      </w:r>
    </w:p>
    <w:p w14:paraId="3397BB0E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а) за счет средств местного бюджета – при проведении опроса по инициативе органов местного самоуправления поселения;</w:t>
      </w:r>
    </w:p>
    <w:p w14:paraId="5EEFD124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б) за счет средств бюджета Оренбургской области – при проведении опроса по инициативе органов государственной власти Оренбургской области.</w:t>
      </w:r>
    </w:p>
    <w:p w14:paraId="31372FBD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D2F4173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Статья 5. Комиссия по проведению опроса</w:t>
      </w:r>
    </w:p>
    <w:p w14:paraId="08EE9FD0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1. В целях организации проведения опроса формируется комиссия по проведению опроса (далее – комиссия), состав которой утверждается органом, принявшим решение о проведении опроса. В состав комиссии в обязательном порядке включаются представители совета депутатов поселения, а также могут включаться представители общественных организаций, действующих на территории поселения.</w:t>
      </w:r>
    </w:p>
    <w:p w14:paraId="4575A988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2. Комиссия созывается не позднее чем на третий день после принятия решения о назначении опроса и на первом заседании избирает из своего состава председателя комиссии, заместителя (ей) председателя комиссии и секретаря комиссии.</w:t>
      </w:r>
    </w:p>
    <w:p w14:paraId="4DF59E5F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3. В случае проведения опроса в пунктах опроса комиссия утверждает количество и местонахождение пунктов опроса.</w:t>
      </w:r>
    </w:p>
    <w:p w14:paraId="62C985CA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4. Местонахождение комиссии и пунктов проведения опроса должны быть обнародованы не позднее чем за 10 дней до проведения опроса.</w:t>
      </w:r>
    </w:p>
    <w:p w14:paraId="681E8A12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5. Председатель и секретарь комиссии избираются открытым голосованием на первом заседании из числа членов комиссии.</w:t>
      </w:r>
    </w:p>
    <w:p w14:paraId="76A3BFC2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6. Деятельность комиссии осуществляется на основе коллегиальности.</w:t>
      </w:r>
    </w:p>
    <w:p w14:paraId="030072E9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7. Заседание комиссии считается правомочным, если в нем приняло участие не менее половины от установленного числа членов комиссии.</w:t>
      </w:r>
    </w:p>
    <w:p w14:paraId="43450AD1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8. Решение принимается большинством голосов от установленного числа членов комиссии.</w:t>
      </w:r>
    </w:p>
    <w:p w14:paraId="4ABCDA48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9. Решение комиссии подписывается ее председателем, а в случае его отсутствия – заместителем председателя и секретарем комиссии.</w:t>
      </w:r>
    </w:p>
    <w:p w14:paraId="4A0ECB48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10. Члены комиссии, не согласные с решением комиссии, вправе в письменной форме высказать особое мнение, которое должно быть доведено председателем этой комиссии до сведения органов и должностных лиц местного самоуправления.</w:t>
      </w:r>
    </w:p>
    <w:p w14:paraId="34995BCE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11. Заседание комиссии созывается и проводится председателем этой комиссии или по его поручению заместителем председателя комиссии. Заседания комиссии могут проводиться также по требованию не менее трети членов комиссии.</w:t>
      </w:r>
    </w:p>
    <w:p w14:paraId="7A63AEB8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D32D495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Статья 6. Полномочия комиссии</w:t>
      </w:r>
    </w:p>
    <w:p w14:paraId="02124F32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1. Комиссия:</w:t>
      </w:r>
    </w:p>
    <w:p w14:paraId="1374D655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а) организует исполнение настоящего Положения при проведении опроса;</w:t>
      </w:r>
    </w:p>
    <w:p w14:paraId="044F31F5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б) оборудует участки опроса;</w:t>
      </w:r>
    </w:p>
    <w:p w14:paraId="6D3C3B86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в) организует оповещение жителей о вопросе (вопросах), выносимых на опрос, порядке, месте, периоде (дате) проведения опроса граждан не менее чем за 10 дней до его проведения;</w:t>
      </w:r>
    </w:p>
    <w:p w14:paraId="3AC4745F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г) организует проведение голосования жителей при опросе в соответствии с настоящим Положением;</w:t>
      </w:r>
    </w:p>
    <w:p w14:paraId="1DB1418C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д) устанавливает результаты опроса;</w:t>
      </w:r>
    </w:p>
    <w:p w14:paraId="342C53F4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е) взаимодействует с органами местного самоуправления поселения, общественными объединениями и представителями средств массовой информации;</w:t>
      </w:r>
    </w:p>
    <w:p w14:paraId="239D850B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ж) осуществляет иные полномочия в соответствии с настоящим Положением.</w:t>
      </w:r>
    </w:p>
    <w:p w14:paraId="6D05C2D2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2. Полномочия комиссии прекращаются после официальной передачи результатов опроса органу, принявшему решение о проведении опроса.</w:t>
      </w:r>
    </w:p>
    <w:p w14:paraId="110FEB9A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3. Глава поселения обеспечивает комиссию необходимыми помещениями, материально-техническими и финансовыми средствами, осуществляет контроль за расходованием выделенных средств.</w:t>
      </w:r>
    </w:p>
    <w:p w14:paraId="2ACE296B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4. Деятельность членов комиссии осуществляется на общественных началах, а деятельность лиц, привлекаемых к осуществлению опроса, может осуществляться как на общественных началах, так и на возмездной основе путем заключения договоров гражданско-правового характера, заключаемых инициатором проведения опроса.</w:t>
      </w:r>
    </w:p>
    <w:p w14:paraId="4217C9BC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5A2FF4D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Статья 6. Формирование списков участников опроса</w:t>
      </w:r>
    </w:p>
    <w:p w14:paraId="7928E3D1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1. В списки граждан, имеющих право на участие в опросе, включаются жители, достигшие восемнадцатилетнего возраста и постоянно или преимущественно проживающие на территории поселения. В списке указываются фамилия, имя, отчество, год рождения и адрес места жительства участника опроса.</w:t>
      </w:r>
    </w:p>
    <w:p w14:paraId="30B8C7A1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2. Список составляется комиссией отдельно по каждому дому в порядке нумерации квартир.</w:t>
      </w:r>
    </w:p>
    <w:p w14:paraId="3BCF4B52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3. Список участников опроса составляется в двух экземплярах и подписывается председателем и секретарем комиссии.</w:t>
      </w:r>
    </w:p>
    <w:p w14:paraId="1A896ED8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4. Дополнительное включение в список жителей,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14:paraId="256E1715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5. Список участников опроса составляется не позднее чем за 10 дней до проведения опроса.</w:t>
      </w:r>
    </w:p>
    <w:p w14:paraId="0B784677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 В качестве списка участников опроса может быть использован список избирателей.</w:t>
      </w:r>
    </w:p>
    <w:p w14:paraId="203401CC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7. В случае создания нескольких пунктов проведения опроса список участников опроса составляется по каждому пункту.</w:t>
      </w:r>
    </w:p>
    <w:p w14:paraId="0635BC4A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68519CE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Статья 7. Пункты проведения опроса</w:t>
      </w:r>
    </w:p>
    <w:p w14:paraId="4B3BD325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1. Территория, на которой производится опрос, может составлять единый участок опроса или по решению комиссии поделена на несколько участков опроса, каждый из которых должен иметь пункт проведения опроса.</w:t>
      </w:r>
    </w:p>
    <w:p w14:paraId="51200E14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2. Границы участка опроса могут совпадать с границами избирательного участка.</w:t>
      </w:r>
    </w:p>
    <w:p w14:paraId="55C8F4B9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3. Пункты проведения опроса должны иметь специально оборудованные помещения для голосования во время проведения опроса.</w:t>
      </w:r>
    </w:p>
    <w:p w14:paraId="196146C9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4. Проведение голосования при опросе на разных участках опроса обеспечивают члены комиссии, направленные на пункт проведения опроса, возглавляемые одним из заместителей председателя комиссии.</w:t>
      </w:r>
    </w:p>
    <w:p w14:paraId="43E53DDF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5. Комиссия не позднее, чем за 10 дней оповещает жителей о создании пункта (пунктов) проведения опроса, его местонахождении и времени проведения голосования.</w:t>
      </w:r>
    </w:p>
    <w:p w14:paraId="4C837E56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6. Житель, имеющий право на участие в опросе, может реализовать это право только на том пункте проведения опроса, где он включен в список участников опроса.</w:t>
      </w:r>
    </w:p>
    <w:p w14:paraId="6B92796A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D48BEFB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Статья 7. Опросный лист</w:t>
      </w:r>
    </w:p>
    <w:p w14:paraId="1AD39D8B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1. По опросным листам проводится тайное голосование, поименное голосование на участках опроса и по месту жительства участников опроса (приложение № 1).</w:t>
      </w:r>
    </w:p>
    <w:p w14:paraId="434FA8CD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2. В опросном листе содержится точно воспроизведенный текст вынесенного (вынесенных) на опрос вопроса (вопросов) и указываются варианты волеизъявления участника опроса словами: «За» или «Против», под которыми помещаются пустые квадраты.</w:t>
      </w:r>
    </w:p>
    <w:p w14:paraId="620B8900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3.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14:paraId="6F93BE9B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4. Альтернативные редакции какой-либо статьи или какого-либо пункта вынесенного на опрос проекта нормативного правового акта также последовательно нумеруются.</w:t>
      </w:r>
    </w:p>
    <w:p w14:paraId="120438F2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5. Опросный лист, применяемый для поименного голосования, должен иметь свободное место для внесения данных об участнике опроса (фамилия, имя, отчество опрашиваемого, место жительства).</w:t>
      </w:r>
    </w:p>
    <w:p w14:paraId="47096079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6.Опросный лист должен содержать разъяснение о порядке его заполнения. Форму опросного листа устанавливает комиссия. В правом верхнем углу листа ставятся подписи двух членов комиссии.</w:t>
      </w:r>
    </w:p>
    <w:p w14:paraId="4DC6E383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7. В конце каждого дня в течение всего срока проведения опроса, заполненные опросные листы доставляются лицами, осуществляющими опрос, в комиссию.</w:t>
      </w:r>
    </w:p>
    <w:p w14:paraId="62130575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0EC556CA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Статья 8. Опросный список</w:t>
      </w:r>
    </w:p>
    <w:p w14:paraId="439F2B78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1. Опросный список применяется при проведении поименного голосования на участках опроса (приложение № 2).</w:t>
      </w:r>
    </w:p>
    <w:p w14:paraId="4C537B40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2. Опросный список представляет собой таблицу, в графы которой включаются данные о фамилии, имени, отчестве, дате рождения, месте жительства, серии и номере паспорта или заменяющего его документа участников опроса. Справа от этих граф под точно воспроизведенным текстом вопроса (вопросов), вынесенного на опрос, указываются варианты ответа голосующего словами «За» или «Против» и оставляется место для подписи участников голосования и даты проведения голосования.</w:t>
      </w:r>
    </w:p>
    <w:p w14:paraId="39AC2C3A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3. При вынесении на опрос нескольких вопросов они располагаются в опросном списке последовательно.</w:t>
      </w:r>
    </w:p>
    <w:p w14:paraId="1D298F14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4. Опросный список составляется по участкам опроса и подписывает</w:t>
      </w:r>
      <w:r w:rsidRPr="00B85CC1">
        <w:rPr>
          <w:rFonts w:ascii="Times New Roman" w:hAnsi="Times New Roman" w:cs="Times New Roman"/>
          <w:sz w:val="28"/>
          <w:szCs w:val="28"/>
          <w:lang w:eastAsia="ru-RU"/>
        </w:rPr>
        <w:softHyphen/>
        <w:t>ся председателем и секретарем комиссии на каждой странице.</w:t>
      </w:r>
    </w:p>
    <w:p w14:paraId="5E62BC38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CDB94E7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Статья 9. Тайное голосование при опросе</w:t>
      </w:r>
    </w:p>
    <w:p w14:paraId="5EEC0C40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1. Тайное голосование при опросе проводится в помещении пункта проведения опроса, где должны быть специально оборудованные места для тайного голосования и установлены ящики для голосования, которые на время голосования опечатываются. Количество ящиков для голосования утверждается комиссией.</w:t>
      </w:r>
    </w:p>
    <w:p w14:paraId="209EE525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2. Опросный лист выдается участнику опроса членами комиссии по списку участников опроса. При получении опросного листа участник опроса предъявляет паспорт или иной документ, удостоверяющий его личность и место жительства, и расписывается против своей фамилии в списке опроса. Заполнение паспортных данных в списке участников опроса не требуется.</w:t>
      </w:r>
    </w:p>
    <w:p w14:paraId="0AC97384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3. 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помощь участнику опроса,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14:paraId="6D6155D5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4. Опросный лист заполняется в специально оборудованном месте (кабинах или комнатах), в котором не допускается присутствие иных лиц, и опускается в ящик для голосования. В случае если голосующий не имеет возможности самостоятельно заполнить опросный лист, он вправе воспользоваться помощью другого лица, за исключением членов комиссии. Фамилия этого лица указывается в списке участников опроса рядом с подписью голосующего о получении опросного листа.</w:t>
      </w:r>
    </w:p>
    <w:p w14:paraId="4A26C623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5. При голосовании участник опроса ставит любой знак в квадрате под словом «За» или «Против» в соответствии со своим волеизъявлением.</w:t>
      </w:r>
    </w:p>
    <w:p w14:paraId="4C8C0CFF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6. Заполненные опросные листы опускаются участником опроса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14:paraId="33DB7C23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 В случае, если голосующий считает, что при заполнении опросного листа совершил ошибку, он вправе обратиться к члену комиссии, выдавшему опросный лист, с просьбой выдать ему новый опросный лист взамен испорченного. Член комиссии выдает голосующему новый опросный лист, делая при этом соответствующую отметку в списке участников опроса против фамилии соответствующего участника. Испорченный опросный лист погашается, о чем составляется акт.</w:t>
      </w:r>
    </w:p>
    <w:p w14:paraId="06361AF8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8. Вопрос о проведении голосования с применением переносных ящиков для голосования комиссия решает самостоятельно.</w:t>
      </w:r>
    </w:p>
    <w:p w14:paraId="64B53DCF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9. Члены комиссии обеспечивают тайну голосования.</w:t>
      </w:r>
    </w:p>
    <w:p w14:paraId="1811245D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10. Член комиссии немедленно отстраняется от участия в ее работе, если он нарушает тайну голосования или пытается повлиять на волеизъ</w:t>
      </w:r>
      <w:r w:rsidRPr="00B85CC1">
        <w:rPr>
          <w:rFonts w:ascii="Times New Roman" w:hAnsi="Times New Roman" w:cs="Times New Roman"/>
          <w:sz w:val="28"/>
          <w:szCs w:val="28"/>
          <w:lang w:eastAsia="ru-RU"/>
        </w:rPr>
        <w:softHyphen/>
        <w:t>явление участника опроса. Решение об этом принимается комиссией.</w:t>
      </w:r>
    </w:p>
    <w:p w14:paraId="64ACC86B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14:paraId="53919965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Статья 10. Поименное голосование при опросе</w:t>
      </w:r>
    </w:p>
    <w:p w14:paraId="13B6A072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1. При поименном голосовании на участке опроса голосующий по предъявлении паспорта или другого документа, удостоверяющего его личность и место жительства, в опросном списке против своей фамилии ставит знак «плюс» или любой другой знак в графе, соответствующей его волеизъявлению, и расписывается. Он сам или по его просьбе член комиссии ставит в следующей графе дату голосования.</w:t>
      </w:r>
    </w:p>
    <w:p w14:paraId="6035E657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2. Поименное голосование может проводиться по опросным листам на участках голосования либо по месту жительства участников опроса. Голосующий записывает в опросный лист свою фамилию, имя и отчество, адрес, ставит знак «плюс» или любой другой знак в квадрате под словом «За» или «Против» в соответствии со своим волеизъявлении и здесь же расписывается. В опросном листе указывается также дата голосования. 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</w:t>
      </w:r>
    </w:p>
    <w:p w14:paraId="0ED288E6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14:paraId="3DDAAB9B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Статья 11. Голосование на собраниях жителей</w:t>
      </w:r>
    </w:p>
    <w:p w14:paraId="08F6412A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1. Комиссия вправе провести собрание участников опроса для проведения голосования по вопросу (вопросам), вынесенному (вынесенным) на опрос. 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 На собрании допускаются выступления инициаторов, заинтересованных сторон по вопросу (вопросам), вынесенному (вынесенным) на опрос, их ответы на вопросы граждан, однако обсуждение не проводится.</w:t>
      </w:r>
    </w:p>
    <w:p w14:paraId="6A2E924A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2. Голосование на собрании проводится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14:paraId="17AF1D44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Собрание правомочно, если в нем приняло участие более 50 процентов жителей, имеющих право на участие в опросе.</w:t>
      </w:r>
    </w:p>
    <w:p w14:paraId="34028143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F25ACB9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Статья 12. Установление результатов опроса</w:t>
      </w:r>
    </w:p>
    <w:p w14:paraId="436016B0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1. Комиссия устанавливает итоги опроса путем обработки полученных данных и составляет протокол по форме, установленной настоящим Положением (приложение № 3).</w:t>
      </w:r>
    </w:p>
    <w:p w14:paraId="585343D7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2. В протоколе в обязательном порядке указываются:</w:t>
      </w:r>
    </w:p>
    <w:p w14:paraId="0D5E6A26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а) номер экземпляра протокола;</w:t>
      </w:r>
    </w:p>
    <w:p w14:paraId="7A1ADB83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б) дата составления протокола;</w:t>
      </w:r>
    </w:p>
    <w:p w14:paraId="73643B21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в) сроки проведения опроса: дата начала и окончания;</w:t>
      </w:r>
    </w:p>
    <w:p w14:paraId="673D5BA5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г) территория, на которой производится опрос (если опрос проводился на части территории поселения обязательно указываются наименования населенных пунктов, микрорайонов, улиц, номера домов);</w:t>
      </w:r>
    </w:p>
    <w:p w14:paraId="37F1B01E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д) формулировка вопроса (вопросов), выносимого (выносимых) на опрос;</w:t>
      </w:r>
    </w:p>
    <w:p w14:paraId="4DFE4D4F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е) число граждан, имеющих право на участие в опросе;</w:t>
      </w:r>
    </w:p>
    <w:p w14:paraId="2FE8A472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ж) число граждан, принявших участие в опросе;</w:t>
      </w:r>
    </w:p>
    <w:p w14:paraId="0AF96D9A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з) число опросных листов, признанных недействительными; число записей в опросном списке, оказавшихся недействительными;</w:t>
      </w:r>
    </w:p>
    <w:p w14:paraId="1DEE6BAA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и) одно из следующих решений: признание опроса состоявшимся; признание опроса несостоявшимся; признание опроса недействительным;</w:t>
      </w:r>
    </w:p>
    <w:p w14:paraId="5EA50D81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й) число граждан, ответивших положительно на поставленный вопрос;</w:t>
      </w:r>
    </w:p>
    <w:p w14:paraId="7D040944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к) число граждан, ответивших отрицательно на поставленный вопрос;</w:t>
      </w:r>
    </w:p>
    <w:p w14:paraId="1EE47C20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л) результаты опроса (вопрос считается одобренным, если на него дали положительный ответ более половины участников опроса);</w:t>
      </w:r>
    </w:p>
    <w:p w14:paraId="3E7AAC5F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м) Ф.И.О., подписи председателя и секретаря комиссии.</w:t>
      </w:r>
    </w:p>
    <w:p w14:paraId="03337CB3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3. Если опрос проводился по нескольким вопросам, то подсчет голосов и составление протокола по каждому вопросу производятся отдельно.</w:t>
      </w:r>
    </w:p>
    <w:p w14:paraId="69439DBD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4. 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волеизъявление участников опроса, а в случаях поименного голосования – опросные листы, не содержащие данных о голосовавшем лице или его подписи.</w:t>
      </w:r>
    </w:p>
    <w:p w14:paraId="62075D23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5. Комиссия признает опрос состоявшимся, если в нем приняло участие более половины граждан, внесенных в список участников опроса.</w:t>
      </w:r>
    </w:p>
    <w:p w14:paraId="4F8CF3C3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6. Комиссия признает опрос недействительным, если допущенные при проведении опроса нарушения не позволяют с достоверностью установить результаты волеизъявления граждан, принявших участие в опросе.</w:t>
      </w:r>
    </w:p>
    <w:p w14:paraId="6D7056D4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7. Комиссия признает опрос несостоявшимся в случае, если число граждан, принявших участие в опросе, меньше минимального числа граждан, установленного решением Совета депутатов поселения о назначении опроса, а также если количество действительных записей в опросном списке оказалось меньше чем 25% граждан, имеющих право на участие в опросе.</w:t>
      </w:r>
    </w:p>
    <w:p w14:paraId="09BFFECD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8. Протокол о результатах опроса составляется в 3 экземплярах и подписывается членами комиссии. Один экземпляр протокола остается в </w:t>
      </w:r>
      <w:r w:rsidRPr="00B85C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комиссии, второй вместе с опросными листами и опросными списками направляется в Совет депутатов, третий экземпляр направляется инициатору проведения опроса. Копии первого экземпляра могут быть представлены средствам массовой информации, местным общественным объединениям и органам территориального общественного самоуправления.</w:t>
      </w:r>
    </w:p>
    <w:p w14:paraId="259EB4A6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9. Член комиссии, не согласный с протоколом в целом или отдельным его положением, вправе приложить к протоколу особое мнение.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14:paraId="5485044B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10. Комиссия и Совет депутатов обеспечивают сохранность документации по проведению опроса и неприкосновенность заполненных опросных листов и опросных списков до завершения опроса и установления его результатов.</w:t>
      </w:r>
    </w:p>
    <w:p w14:paraId="0E028FBC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11. Материалы опроса хранятся в совете депутатов до окончания срока полномочий действующего Совета депутатов поселения, но не менее 6 месяцев, а затем уничтожаются по акту.</w:t>
      </w:r>
    </w:p>
    <w:p w14:paraId="1350D4A6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EFAA45F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Статья 13. Результаты опроса</w:t>
      </w:r>
    </w:p>
    <w:p w14:paraId="10808F9B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1. Результаты опроса подлежат опубликованию либо доводятся до участников опроса иным способом не позднее 10 дней со дня окончания голосования.</w:t>
      </w:r>
    </w:p>
    <w:p w14:paraId="2F11DE8A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2. Результаты опроса носят рекомендательный характер и учитываются органами местного самоуправления поселения при разработке правовых актов, а также в разъяснительной работе среди населения.</w:t>
      </w:r>
    </w:p>
    <w:p w14:paraId="5B931492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3. В случае принятия органами местного самоуправления и должностными лицами местного самоуправления поселения решения, противоречащего результатам опроса, указанные органы обязаны после принятия решения довести через средства массовой информации до населения причины принятия такого решения.</w:t>
      </w:r>
    </w:p>
    <w:p w14:paraId="348906F9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14:paraId="07DD4172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Статья 14. Защита информации</w:t>
      </w:r>
    </w:p>
    <w:p w14:paraId="4E2474BA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1. С целью обеспечения защиты прав и свобод человека и гражданина при обработке персональных данных участников опроса, к защите обрабатываемых персональных данных предъявляются требования, предусмотренные Федеральным законом от 27.07.2006 № 152-ФЗ «О персональных данных».</w:t>
      </w:r>
    </w:p>
    <w:p w14:paraId="679ED3E4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2. Сведения об участниках опроса носят конфиденциальный характер.</w:t>
      </w:r>
    </w:p>
    <w:p w14:paraId="5333C73D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B85C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14:paraId="046F6134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к Положению «О</w:t>
      </w:r>
      <w:r w:rsidRPr="00B85C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порядке назначения и проведения</w:t>
      </w:r>
    </w:p>
    <w:p w14:paraId="3FF0CCE6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опроса граждан на территории </w:t>
      </w:r>
      <w:r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13F17890" w14:textId="00228CFC" w:rsidR="00B85CC1" w:rsidRPr="00B85CC1" w:rsidRDefault="00E87E68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Мирошкинский</w:t>
      </w:r>
      <w:r w:rsidR="00B85CC1"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области»</w:t>
      </w:r>
    </w:p>
    <w:p w14:paraId="31AADA18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7DA3E3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04F4C9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bCs/>
          <w:sz w:val="28"/>
          <w:szCs w:val="28"/>
          <w:lang w:eastAsia="ru-RU"/>
        </w:rPr>
        <w:t>ОПРОСНЫЙ ЛИСТ</w:t>
      </w:r>
    </w:p>
    <w:p w14:paraId="3E2F9B23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волеизъявления жителя </w:t>
      </w:r>
      <w:r w:rsidRPr="00B85CC1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435F6F92" w14:textId="08AE9432" w:rsidR="00B85CC1" w:rsidRPr="00B85CC1" w:rsidRDefault="00E87E68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Мирошкинский</w:t>
      </w:r>
      <w:r w:rsidR="00B85CC1"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</w:p>
    <w:p w14:paraId="3F48166C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14:paraId="4B90F3AB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14:paraId="12E0B713" w14:textId="7EF50FBB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Место проведения опроса ____________________________________________</w:t>
      </w:r>
    </w:p>
    <w:p w14:paraId="51DC001C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(населенный пункт,  улица, дом и т.д.)</w:t>
      </w:r>
    </w:p>
    <w:p w14:paraId="7FFD1273" w14:textId="2E7BE2C2" w:rsidR="00B85CC1" w:rsidRPr="003A3F2E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Дата проведения опроса: _____________________________________</w:t>
      </w:r>
      <w:r w:rsidR="00155FE7" w:rsidRPr="00155FE7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155FE7" w:rsidRPr="003A3F2E"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14:paraId="2AB9D5A4" w14:textId="64372A22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Лицо, проводящее опрос _____________________________________________</w:t>
      </w:r>
    </w:p>
    <w:p w14:paraId="3645C4D4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      (Ф.И.О., данные паспорта или заменяющего  его документа, место жительства)</w:t>
      </w:r>
    </w:p>
    <w:p w14:paraId="2D9CC119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1A8ABE1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Поставьте справа любой знак в квадрате, который соответствует Вашему варианту ответа на вопрос(ы):</w:t>
      </w:r>
    </w:p>
    <w:p w14:paraId="6ED6C1BC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5"/>
        <w:gridCol w:w="952"/>
        <w:gridCol w:w="1104"/>
        <w:gridCol w:w="933"/>
        <w:gridCol w:w="779"/>
        <w:gridCol w:w="996"/>
        <w:gridCol w:w="567"/>
        <w:gridCol w:w="709"/>
        <w:gridCol w:w="850"/>
        <w:gridCol w:w="709"/>
        <w:gridCol w:w="581"/>
      </w:tblGrid>
      <w:tr w:rsidR="00B85CC1" w:rsidRPr="00B85CC1" w14:paraId="467731E2" w14:textId="77777777" w:rsidTr="00E87E68">
        <w:trPr>
          <w:trHeight w:val="180"/>
          <w:tblCellSpacing w:w="0" w:type="dxa"/>
        </w:trPr>
        <w:tc>
          <w:tcPr>
            <w:tcW w:w="1205" w:type="dxa"/>
            <w:vMerge w:val="restart"/>
          </w:tcPr>
          <w:p w14:paraId="3FD331D2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Фамилия,  </w:t>
            </w: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имя,    </w:t>
            </w: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отчество  </w:t>
            </w: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(полностью)</w:t>
            </w:r>
          </w:p>
        </w:tc>
        <w:tc>
          <w:tcPr>
            <w:tcW w:w="952" w:type="dxa"/>
            <w:vMerge w:val="restart"/>
          </w:tcPr>
          <w:p w14:paraId="242B2E1E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Год  </w:t>
            </w: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1104" w:type="dxa"/>
            <w:vMerge w:val="restart"/>
          </w:tcPr>
          <w:p w14:paraId="2794ECCC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   </w:t>
            </w: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места   </w:t>
            </w: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933" w:type="dxa"/>
            <w:vMerge w:val="restart"/>
          </w:tcPr>
          <w:p w14:paraId="174D14EB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Серия, номер  </w:t>
            </w: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паспорта,</w:t>
            </w: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кем и когда  </w:t>
            </w: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выдан</w:t>
            </w:r>
          </w:p>
        </w:tc>
        <w:tc>
          <w:tcPr>
            <w:tcW w:w="779" w:type="dxa"/>
            <w:vMerge w:val="restart"/>
          </w:tcPr>
          <w:p w14:paraId="032847CD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B574170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996" w:type="dxa"/>
            <w:vMerge w:val="restart"/>
          </w:tcPr>
          <w:p w14:paraId="1D7647D9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вопроса(ов)</w:t>
            </w:r>
          </w:p>
        </w:tc>
        <w:tc>
          <w:tcPr>
            <w:tcW w:w="1276" w:type="dxa"/>
            <w:gridSpan w:val="2"/>
            <w:vMerge w:val="restart"/>
          </w:tcPr>
          <w:p w14:paraId="5DAF185C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Варианты     </w:t>
            </w: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ответа</w:t>
            </w:r>
          </w:p>
        </w:tc>
        <w:tc>
          <w:tcPr>
            <w:tcW w:w="850" w:type="dxa"/>
            <w:vMerge w:val="restart"/>
          </w:tcPr>
          <w:p w14:paraId="21467B08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709" w:type="dxa"/>
            <w:vMerge w:val="restart"/>
          </w:tcPr>
          <w:p w14:paraId="27EAB42E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  </w:t>
            </w: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внесения</w:t>
            </w: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подписи</w:t>
            </w:r>
          </w:p>
        </w:tc>
        <w:tc>
          <w:tcPr>
            <w:tcW w:w="581" w:type="dxa"/>
            <w:vAlign w:val="center"/>
          </w:tcPr>
          <w:p w14:paraId="720F0D1E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CC1" w:rsidRPr="00B85CC1" w14:paraId="1F0262AF" w14:textId="77777777" w:rsidTr="00E87E68">
        <w:trPr>
          <w:trHeight w:val="180"/>
          <w:tblCellSpacing w:w="0" w:type="dxa"/>
        </w:trPr>
        <w:tc>
          <w:tcPr>
            <w:tcW w:w="1205" w:type="dxa"/>
            <w:vMerge/>
            <w:vAlign w:val="center"/>
          </w:tcPr>
          <w:p w14:paraId="65C179D9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14:paraId="4A6C765D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14:paraId="3E05A347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14:paraId="7955BE4B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vMerge/>
            <w:vAlign w:val="center"/>
          </w:tcPr>
          <w:p w14:paraId="69724BD7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vMerge/>
            <w:vAlign w:val="center"/>
          </w:tcPr>
          <w:p w14:paraId="60D4560A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4CF59CCB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58CE573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094B2E1E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vAlign w:val="center"/>
          </w:tcPr>
          <w:p w14:paraId="2434F75D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CC1" w:rsidRPr="00B85CC1" w14:paraId="70A9267D" w14:textId="77777777" w:rsidTr="00E87E68">
        <w:trPr>
          <w:trHeight w:val="180"/>
          <w:tblCellSpacing w:w="0" w:type="dxa"/>
        </w:trPr>
        <w:tc>
          <w:tcPr>
            <w:tcW w:w="1205" w:type="dxa"/>
            <w:vMerge/>
            <w:vAlign w:val="center"/>
          </w:tcPr>
          <w:p w14:paraId="39909A62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14:paraId="7B7F6E06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14:paraId="62ACE6DF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14:paraId="1E21DB3F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vMerge/>
            <w:vAlign w:val="center"/>
          </w:tcPr>
          <w:p w14:paraId="13E4B863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vMerge/>
            <w:vAlign w:val="center"/>
          </w:tcPr>
          <w:p w14:paraId="48825FCB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4CA1C091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4656200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706D8658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vAlign w:val="center"/>
          </w:tcPr>
          <w:p w14:paraId="34C7D0FC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CC1" w:rsidRPr="00B85CC1" w14:paraId="0F1FCC43" w14:textId="77777777" w:rsidTr="00E87E68">
        <w:trPr>
          <w:trHeight w:val="270"/>
          <w:tblCellSpacing w:w="0" w:type="dxa"/>
        </w:trPr>
        <w:tc>
          <w:tcPr>
            <w:tcW w:w="1205" w:type="dxa"/>
            <w:vMerge/>
            <w:vAlign w:val="center"/>
          </w:tcPr>
          <w:p w14:paraId="24368C89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14:paraId="5BBA38D0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14:paraId="122263A0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14:paraId="4C549F5B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vMerge/>
            <w:vAlign w:val="center"/>
          </w:tcPr>
          <w:p w14:paraId="657242AB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vMerge/>
            <w:vAlign w:val="center"/>
          </w:tcPr>
          <w:p w14:paraId="6B748770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707CD469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709" w:type="dxa"/>
          </w:tcPr>
          <w:p w14:paraId="7FEDC2BE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</w:t>
            </w:r>
          </w:p>
        </w:tc>
        <w:tc>
          <w:tcPr>
            <w:tcW w:w="850" w:type="dxa"/>
            <w:vMerge/>
            <w:vAlign w:val="center"/>
          </w:tcPr>
          <w:p w14:paraId="5F54E3F0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56B96433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" w:type="dxa"/>
            <w:vAlign w:val="center"/>
          </w:tcPr>
          <w:p w14:paraId="2145D597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CC1" w:rsidRPr="00B85CC1" w14:paraId="3D43E297" w14:textId="77777777" w:rsidTr="00E87E68">
        <w:trPr>
          <w:trHeight w:val="180"/>
          <w:tblCellSpacing w:w="0" w:type="dxa"/>
        </w:trPr>
        <w:tc>
          <w:tcPr>
            <w:tcW w:w="1205" w:type="dxa"/>
            <w:vMerge w:val="restart"/>
          </w:tcPr>
          <w:p w14:paraId="51EBE7FA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</w:tcPr>
          <w:p w14:paraId="622F4027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4" w:type="dxa"/>
            <w:vMerge w:val="restart"/>
          </w:tcPr>
          <w:p w14:paraId="49BD0C4E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3" w:type="dxa"/>
            <w:vMerge w:val="restart"/>
          </w:tcPr>
          <w:p w14:paraId="748DFB01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" w:type="dxa"/>
          </w:tcPr>
          <w:p w14:paraId="05E33A12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6" w:type="dxa"/>
          </w:tcPr>
          <w:p w14:paraId="79377CCF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0BBFAD9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693352B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</w:tcPr>
          <w:p w14:paraId="786B8065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</w:tcPr>
          <w:p w14:paraId="4F29915C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</w:tcPr>
          <w:p w14:paraId="08BA5B34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</w:tcPr>
          <w:p w14:paraId="70499921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dxa"/>
            <w:vAlign w:val="center"/>
          </w:tcPr>
          <w:p w14:paraId="52846C84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CC1" w:rsidRPr="00B85CC1" w14:paraId="17008BAB" w14:textId="77777777" w:rsidTr="00E87E68">
        <w:trPr>
          <w:trHeight w:val="180"/>
          <w:tblCellSpacing w:w="0" w:type="dxa"/>
        </w:trPr>
        <w:tc>
          <w:tcPr>
            <w:tcW w:w="1205" w:type="dxa"/>
            <w:vMerge/>
            <w:vAlign w:val="center"/>
          </w:tcPr>
          <w:p w14:paraId="70587E23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14:paraId="0DEC0944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14:paraId="332C359E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14:paraId="4211C5EA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14:paraId="3EE281D7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6" w:type="dxa"/>
          </w:tcPr>
          <w:p w14:paraId="129BFB29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4FF1682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90F3F0F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</w:tcPr>
          <w:p w14:paraId="68F30760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</w:tcPr>
          <w:p w14:paraId="4E6EE16A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</w:tcPr>
          <w:p w14:paraId="0ECA7CCC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</w:tcPr>
          <w:p w14:paraId="0922570F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dxa"/>
            <w:vAlign w:val="center"/>
          </w:tcPr>
          <w:p w14:paraId="05728FBA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CC1" w:rsidRPr="00B85CC1" w14:paraId="26572749" w14:textId="77777777" w:rsidTr="00E87E68">
        <w:trPr>
          <w:trHeight w:val="180"/>
          <w:tblCellSpacing w:w="0" w:type="dxa"/>
        </w:trPr>
        <w:tc>
          <w:tcPr>
            <w:tcW w:w="1205" w:type="dxa"/>
            <w:vMerge/>
            <w:vAlign w:val="center"/>
          </w:tcPr>
          <w:p w14:paraId="0AFAE256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14:paraId="55C9AE18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vMerge/>
            <w:vAlign w:val="center"/>
          </w:tcPr>
          <w:p w14:paraId="3528B90B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14:paraId="764FAB2B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14:paraId="69667818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6" w:type="dxa"/>
          </w:tcPr>
          <w:p w14:paraId="1B1A2B14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5F3697E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622EEB2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</w:tcPr>
          <w:p w14:paraId="352C2065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</w:tcPr>
          <w:p w14:paraId="78E394BC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</w:tcPr>
          <w:p w14:paraId="4DCDEC87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</w:tcPr>
          <w:p w14:paraId="6FF7D72C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dxa"/>
            <w:vAlign w:val="center"/>
          </w:tcPr>
          <w:p w14:paraId="1206B4EA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788AF0C9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54443FD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6F0E2DB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(Подпись и расшифровка подписи лица, проводившего опрос)</w:t>
      </w:r>
    </w:p>
    <w:p w14:paraId="023BA9E7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5F1BB30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Опросный лист признан действительным/недействительным (нужный вариант подчеркнуть)</w:t>
      </w:r>
    </w:p>
    <w:p w14:paraId="65A70A16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43AE32E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Подпись члена комиссии опроса граждан, принявшего  опросный лист</w:t>
      </w:r>
    </w:p>
    <w:p w14:paraId="722A38D8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8D3AE34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_________________          ____________        ________________</w:t>
      </w:r>
    </w:p>
    <w:p w14:paraId="4BCEE4EB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 (подпись)                                (дата)                       (Ф.И.О.)</w:t>
      </w:r>
    </w:p>
    <w:p w14:paraId="5B30F804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0A799D5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8C534D4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B85C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14:paraId="0088888E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к Положению «О</w:t>
      </w:r>
      <w:r w:rsidRPr="00B85C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порядке назначения и проведения</w:t>
      </w:r>
    </w:p>
    <w:p w14:paraId="10EB5EDE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опроса граждан на территории </w:t>
      </w:r>
      <w:r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30A335BB" w14:textId="1198C06F" w:rsidR="00B85CC1" w:rsidRPr="00B85CC1" w:rsidRDefault="00E87E68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Мирошкинский</w:t>
      </w:r>
      <w:r w:rsidR="00B85CC1"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области»</w:t>
      </w:r>
    </w:p>
    <w:p w14:paraId="00510611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3F625BB5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bCs/>
          <w:sz w:val="28"/>
          <w:szCs w:val="28"/>
          <w:lang w:eastAsia="ru-RU"/>
        </w:rPr>
        <w:t> ОПРОСНЫЙ СПИСОК</w:t>
      </w:r>
    </w:p>
    <w:p w14:paraId="3B650051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волеизъявления жителя </w:t>
      </w:r>
      <w:r w:rsidRPr="00B85CC1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CC9ED88" w14:textId="270340EE" w:rsidR="00B85CC1" w:rsidRPr="00B85CC1" w:rsidRDefault="00E87E68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Мирошкинский</w:t>
      </w:r>
      <w:r w:rsidR="00B85CC1"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</w:p>
    <w:p w14:paraId="59AA4688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60BE39" w14:textId="5886576A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Место проведения опроса _________________________________________</w:t>
      </w:r>
    </w:p>
    <w:p w14:paraId="3E6E8359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(населенный пункт, улица, дом и т.д.)</w:t>
      </w:r>
    </w:p>
    <w:p w14:paraId="30B1C3E0" w14:textId="3C76A57D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Дата проведения опроса: _____________________________________________</w:t>
      </w:r>
    </w:p>
    <w:p w14:paraId="2EB43A59" w14:textId="3EC9901A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Лицо, проводящее опрос _____________________________________________</w:t>
      </w:r>
    </w:p>
    <w:p w14:paraId="532F373B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                                      (Ф.И.О., данные паспорта или заменяющего  его документа, место жительства)</w:t>
      </w:r>
    </w:p>
    <w:p w14:paraId="5566B689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0759962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Поставьте справа от Вашей фамилии любой знак в квадрате, который соответствует Вашему варианту ответа на вопрос(ы):</w:t>
      </w:r>
    </w:p>
    <w:p w14:paraId="1A8A28DC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"/>
        <w:gridCol w:w="1264"/>
        <w:gridCol w:w="996"/>
        <w:gridCol w:w="1156"/>
        <w:gridCol w:w="976"/>
        <w:gridCol w:w="1480"/>
        <w:gridCol w:w="386"/>
        <w:gridCol w:w="861"/>
        <w:gridCol w:w="886"/>
        <w:gridCol w:w="925"/>
        <w:gridCol w:w="78"/>
      </w:tblGrid>
      <w:tr w:rsidR="00B85CC1" w:rsidRPr="00B85CC1" w14:paraId="56D0E0DC" w14:textId="77777777" w:rsidTr="00E87E68">
        <w:trPr>
          <w:trHeight w:val="180"/>
          <w:tblCellSpacing w:w="0" w:type="dxa"/>
        </w:trPr>
        <w:tc>
          <w:tcPr>
            <w:tcW w:w="273" w:type="dxa"/>
            <w:vMerge w:val="restart"/>
          </w:tcPr>
          <w:p w14:paraId="414E34BF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140" w:type="dxa"/>
            <w:vMerge w:val="restart"/>
          </w:tcPr>
          <w:p w14:paraId="704A5F65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Фамилия,  </w:t>
            </w: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имя,    </w:t>
            </w: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отчество  </w:t>
            </w: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(полностью)</w:t>
            </w:r>
          </w:p>
        </w:tc>
        <w:tc>
          <w:tcPr>
            <w:tcW w:w="840" w:type="dxa"/>
            <w:vMerge w:val="restart"/>
          </w:tcPr>
          <w:p w14:paraId="703AA7FD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Год  </w:t>
            </w: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905" w:type="dxa"/>
            <w:vMerge w:val="restart"/>
          </w:tcPr>
          <w:p w14:paraId="154B9052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   </w:t>
            </w: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места   </w:t>
            </w: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840" w:type="dxa"/>
            <w:vMerge w:val="restart"/>
          </w:tcPr>
          <w:p w14:paraId="0EEC5390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Серия, номер  </w:t>
            </w: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паспорта,</w:t>
            </w: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кем и когда  </w:t>
            </w: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выдан</w:t>
            </w:r>
          </w:p>
        </w:tc>
        <w:tc>
          <w:tcPr>
            <w:tcW w:w="1395" w:type="dxa"/>
            <w:vMerge w:val="restart"/>
          </w:tcPr>
          <w:p w14:paraId="1B4E7084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вопроса (вопросов)</w:t>
            </w:r>
          </w:p>
        </w:tc>
        <w:tc>
          <w:tcPr>
            <w:tcW w:w="1140" w:type="dxa"/>
            <w:gridSpan w:val="2"/>
            <w:vMerge w:val="restart"/>
          </w:tcPr>
          <w:p w14:paraId="2B3F2A15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Варианты     </w:t>
            </w: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ответа</w:t>
            </w:r>
          </w:p>
        </w:tc>
        <w:tc>
          <w:tcPr>
            <w:tcW w:w="697" w:type="dxa"/>
            <w:vMerge w:val="restart"/>
          </w:tcPr>
          <w:p w14:paraId="313E2EF6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727" w:type="dxa"/>
            <w:vMerge w:val="restart"/>
          </w:tcPr>
          <w:p w14:paraId="399C6A36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  </w:t>
            </w: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внесения</w:t>
            </w: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подписи</w:t>
            </w:r>
          </w:p>
        </w:tc>
        <w:tc>
          <w:tcPr>
            <w:tcW w:w="1272" w:type="dxa"/>
            <w:vAlign w:val="center"/>
          </w:tcPr>
          <w:p w14:paraId="40A36119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CC1" w:rsidRPr="00B85CC1" w14:paraId="35B522F0" w14:textId="77777777" w:rsidTr="00E87E68">
        <w:trPr>
          <w:trHeight w:val="180"/>
          <w:tblCellSpacing w:w="0" w:type="dxa"/>
        </w:trPr>
        <w:tc>
          <w:tcPr>
            <w:tcW w:w="0" w:type="auto"/>
            <w:vMerge/>
            <w:vAlign w:val="center"/>
          </w:tcPr>
          <w:p w14:paraId="264F3D87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8F82335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26B86D0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21FBC3F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68578E8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97C22B7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6A4C966D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733CC89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93A5DB1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14:paraId="0F291271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CC1" w:rsidRPr="00B85CC1" w14:paraId="630D48E3" w14:textId="77777777" w:rsidTr="00E87E68">
        <w:trPr>
          <w:trHeight w:val="180"/>
          <w:tblCellSpacing w:w="0" w:type="dxa"/>
        </w:trPr>
        <w:tc>
          <w:tcPr>
            <w:tcW w:w="0" w:type="auto"/>
            <w:vMerge/>
            <w:vAlign w:val="center"/>
          </w:tcPr>
          <w:p w14:paraId="010A1946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B783BDD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E9D7849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A1C5639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C248A0B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0D0B0D3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011C46A1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4CE35E7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5F6A739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14:paraId="427A25EA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CC1" w:rsidRPr="00B85CC1" w14:paraId="593877C7" w14:textId="77777777" w:rsidTr="00E87E68">
        <w:trPr>
          <w:trHeight w:val="270"/>
          <w:tblCellSpacing w:w="0" w:type="dxa"/>
        </w:trPr>
        <w:tc>
          <w:tcPr>
            <w:tcW w:w="0" w:type="auto"/>
            <w:vMerge/>
            <w:vAlign w:val="center"/>
          </w:tcPr>
          <w:p w14:paraId="0FB2263A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07138EA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2A14B8A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0DBC181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99B3992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2FC695C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</w:tcPr>
          <w:p w14:paraId="1862C7AA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630" w:type="dxa"/>
          </w:tcPr>
          <w:p w14:paraId="2092850C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</w:t>
            </w:r>
          </w:p>
        </w:tc>
        <w:tc>
          <w:tcPr>
            <w:tcW w:w="0" w:type="auto"/>
            <w:vMerge/>
            <w:vAlign w:val="center"/>
          </w:tcPr>
          <w:p w14:paraId="3006F15B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565FB4A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14:paraId="04660773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CC1" w:rsidRPr="00B85CC1" w14:paraId="4FCC225F" w14:textId="77777777" w:rsidTr="00E87E68">
        <w:trPr>
          <w:trHeight w:val="180"/>
          <w:tblCellSpacing w:w="0" w:type="dxa"/>
        </w:trPr>
        <w:tc>
          <w:tcPr>
            <w:tcW w:w="273" w:type="dxa"/>
            <w:vMerge w:val="restart"/>
          </w:tcPr>
          <w:p w14:paraId="6658058D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40" w:type="dxa"/>
            <w:vMerge w:val="restart"/>
          </w:tcPr>
          <w:p w14:paraId="59D9E084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vMerge w:val="restart"/>
          </w:tcPr>
          <w:p w14:paraId="1687102E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vMerge w:val="restart"/>
          </w:tcPr>
          <w:p w14:paraId="56848196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vMerge w:val="restart"/>
          </w:tcPr>
          <w:p w14:paraId="346C3F45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</w:tcPr>
          <w:p w14:paraId="37C4037F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" w:type="dxa"/>
          </w:tcPr>
          <w:p w14:paraId="75C6F946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</w:tcPr>
          <w:p w14:paraId="6D55DFF9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</w:tcPr>
          <w:p w14:paraId="127E42E1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7" w:type="dxa"/>
          </w:tcPr>
          <w:p w14:paraId="10D8691D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2" w:type="dxa"/>
            <w:vAlign w:val="center"/>
          </w:tcPr>
          <w:p w14:paraId="594539ED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CC1" w:rsidRPr="00B85CC1" w14:paraId="23BBB8AC" w14:textId="77777777" w:rsidTr="00E87E68">
        <w:trPr>
          <w:trHeight w:val="180"/>
          <w:tblCellSpacing w:w="0" w:type="dxa"/>
        </w:trPr>
        <w:tc>
          <w:tcPr>
            <w:tcW w:w="0" w:type="auto"/>
            <w:vMerge/>
            <w:vAlign w:val="center"/>
          </w:tcPr>
          <w:p w14:paraId="654F7837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4C3D0CA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72DA40E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CFBA2A7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C9B93EC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</w:tcPr>
          <w:p w14:paraId="67868180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" w:type="dxa"/>
          </w:tcPr>
          <w:p w14:paraId="2E22F141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</w:tcPr>
          <w:p w14:paraId="0D8E17B8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</w:tcPr>
          <w:p w14:paraId="1F309DCD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7" w:type="dxa"/>
          </w:tcPr>
          <w:p w14:paraId="27227E8B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2" w:type="dxa"/>
            <w:vAlign w:val="center"/>
          </w:tcPr>
          <w:p w14:paraId="715D4F65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CC1" w:rsidRPr="00B85CC1" w14:paraId="7A2758EE" w14:textId="77777777" w:rsidTr="00E87E68">
        <w:trPr>
          <w:trHeight w:val="180"/>
          <w:tblCellSpacing w:w="0" w:type="dxa"/>
        </w:trPr>
        <w:tc>
          <w:tcPr>
            <w:tcW w:w="0" w:type="auto"/>
            <w:vMerge/>
            <w:vAlign w:val="center"/>
          </w:tcPr>
          <w:p w14:paraId="73A8765F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0D21D30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7B68BE3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12147F2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4D20FDE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</w:tcPr>
          <w:p w14:paraId="29B7825B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" w:type="dxa"/>
          </w:tcPr>
          <w:p w14:paraId="00109436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</w:tcPr>
          <w:p w14:paraId="1712831B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</w:tcPr>
          <w:p w14:paraId="3C3C7216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7" w:type="dxa"/>
          </w:tcPr>
          <w:p w14:paraId="75F17DDD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2" w:type="dxa"/>
            <w:vAlign w:val="center"/>
          </w:tcPr>
          <w:p w14:paraId="4C76870A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CC1" w:rsidRPr="00B85CC1" w14:paraId="307B1E00" w14:textId="77777777" w:rsidTr="00E87E68">
        <w:trPr>
          <w:trHeight w:val="180"/>
          <w:tblCellSpacing w:w="0" w:type="dxa"/>
        </w:trPr>
        <w:tc>
          <w:tcPr>
            <w:tcW w:w="273" w:type="dxa"/>
            <w:vMerge w:val="restart"/>
          </w:tcPr>
          <w:p w14:paraId="528B9B8B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40" w:type="dxa"/>
            <w:vMerge w:val="restart"/>
          </w:tcPr>
          <w:p w14:paraId="50DB11B7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vMerge w:val="restart"/>
          </w:tcPr>
          <w:p w14:paraId="7F437ABC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vMerge w:val="restart"/>
          </w:tcPr>
          <w:p w14:paraId="5AC875A8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vMerge w:val="restart"/>
          </w:tcPr>
          <w:p w14:paraId="57569582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</w:tcPr>
          <w:p w14:paraId="2FB27026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" w:type="dxa"/>
          </w:tcPr>
          <w:p w14:paraId="6B852610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</w:tcPr>
          <w:p w14:paraId="6E121FDB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</w:tcPr>
          <w:p w14:paraId="485D1210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7" w:type="dxa"/>
          </w:tcPr>
          <w:p w14:paraId="358AD33E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2" w:type="dxa"/>
            <w:vAlign w:val="center"/>
          </w:tcPr>
          <w:p w14:paraId="29D6CCCA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CC1" w:rsidRPr="00B85CC1" w14:paraId="54338B55" w14:textId="77777777" w:rsidTr="00E87E68">
        <w:trPr>
          <w:trHeight w:val="180"/>
          <w:tblCellSpacing w:w="0" w:type="dxa"/>
        </w:trPr>
        <w:tc>
          <w:tcPr>
            <w:tcW w:w="0" w:type="auto"/>
            <w:vMerge/>
            <w:vAlign w:val="center"/>
          </w:tcPr>
          <w:p w14:paraId="7E3ABDD0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E90D045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492BCB7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C5E5D33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B2A2128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</w:tcPr>
          <w:p w14:paraId="3A46B4C7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" w:type="dxa"/>
          </w:tcPr>
          <w:p w14:paraId="45920771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</w:tcPr>
          <w:p w14:paraId="0E344907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</w:tcPr>
          <w:p w14:paraId="06E25642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7" w:type="dxa"/>
          </w:tcPr>
          <w:p w14:paraId="3413C4BF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2" w:type="dxa"/>
            <w:vAlign w:val="center"/>
          </w:tcPr>
          <w:p w14:paraId="756F91A6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CC1" w:rsidRPr="00B85CC1" w14:paraId="498C3FF9" w14:textId="77777777" w:rsidTr="00E87E68">
        <w:trPr>
          <w:trHeight w:val="180"/>
          <w:tblCellSpacing w:w="0" w:type="dxa"/>
        </w:trPr>
        <w:tc>
          <w:tcPr>
            <w:tcW w:w="0" w:type="auto"/>
            <w:vMerge/>
            <w:vAlign w:val="center"/>
          </w:tcPr>
          <w:p w14:paraId="587529CC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1D162DC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8CA4D0A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3FA5E8A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70988CF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</w:tcPr>
          <w:p w14:paraId="03D23B47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" w:type="dxa"/>
          </w:tcPr>
          <w:p w14:paraId="3338D09C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</w:tcPr>
          <w:p w14:paraId="25A7C4E5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</w:tcPr>
          <w:p w14:paraId="30393EF6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7" w:type="dxa"/>
          </w:tcPr>
          <w:p w14:paraId="1F313EEF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2" w:type="dxa"/>
            <w:vAlign w:val="center"/>
          </w:tcPr>
          <w:p w14:paraId="3F4808F4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CC1" w:rsidRPr="00B85CC1" w14:paraId="5EA92BB2" w14:textId="77777777" w:rsidTr="00E87E68">
        <w:trPr>
          <w:trHeight w:val="180"/>
          <w:tblCellSpacing w:w="0" w:type="dxa"/>
        </w:trPr>
        <w:tc>
          <w:tcPr>
            <w:tcW w:w="273" w:type="dxa"/>
            <w:vMerge w:val="restart"/>
          </w:tcPr>
          <w:p w14:paraId="247F0A4D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40" w:type="dxa"/>
            <w:vMerge w:val="restart"/>
          </w:tcPr>
          <w:p w14:paraId="38BAF374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vMerge w:val="restart"/>
          </w:tcPr>
          <w:p w14:paraId="771A8DEB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vMerge w:val="restart"/>
          </w:tcPr>
          <w:p w14:paraId="50C355F9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vMerge w:val="restart"/>
          </w:tcPr>
          <w:p w14:paraId="70C616FB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</w:tcPr>
          <w:p w14:paraId="7A6CA01A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" w:type="dxa"/>
          </w:tcPr>
          <w:p w14:paraId="34470EA4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</w:tcPr>
          <w:p w14:paraId="25097389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</w:tcPr>
          <w:p w14:paraId="76A20CF5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7" w:type="dxa"/>
          </w:tcPr>
          <w:p w14:paraId="41D80A11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2" w:type="dxa"/>
            <w:vAlign w:val="center"/>
          </w:tcPr>
          <w:p w14:paraId="1806F9C8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CC1" w:rsidRPr="00B85CC1" w14:paraId="2D483A25" w14:textId="77777777" w:rsidTr="00E87E68">
        <w:trPr>
          <w:trHeight w:val="180"/>
          <w:tblCellSpacing w:w="0" w:type="dxa"/>
        </w:trPr>
        <w:tc>
          <w:tcPr>
            <w:tcW w:w="0" w:type="auto"/>
            <w:vMerge/>
            <w:vAlign w:val="center"/>
          </w:tcPr>
          <w:p w14:paraId="1AFE34CB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53BFD28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96B9DDC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093A87D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BB3734A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</w:tcPr>
          <w:p w14:paraId="6E5ABA58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" w:type="dxa"/>
          </w:tcPr>
          <w:p w14:paraId="29ABACD1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</w:tcPr>
          <w:p w14:paraId="3A11A8AA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</w:tcPr>
          <w:p w14:paraId="52805A52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7" w:type="dxa"/>
          </w:tcPr>
          <w:p w14:paraId="2115F074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2" w:type="dxa"/>
            <w:vAlign w:val="center"/>
          </w:tcPr>
          <w:p w14:paraId="61B664DC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CC1" w:rsidRPr="00B85CC1" w14:paraId="508578B9" w14:textId="77777777" w:rsidTr="00E87E68">
        <w:trPr>
          <w:trHeight w:val="180"/>
          <w:tblCellSpacing w:w="0" w:type="dxa"/>
        </w:trPr>
        <w:tc>
          <w:tcPr>
            <w:tcW w:w="0" w:type="auto"/>
            <w:vMerge/>
            <w:vAlign w:val="center"/>
          </w:tcPr>
          <w:p w14:paraId="46EB5856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DA8AC3D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AE4878F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C316C44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F133515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</w:tcPr>
          <w:p w14:paraId="7EE8524C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" w:type="dxa"/>
          </w:tcPr>
          <w:p w14:paraId="31AA2E7D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</w:tcPr>
          <w:p w14:paraId="68C63511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</w:tcPr>
          <w:p w14:paraId="16EECE35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7" w:type="dxa"/>
          </w:tcPr>
          <w:p w14:paraId="6269727C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2" w:type="dxa"/>
            <w:vAlign w:val="center"/>
          </w:tcPr>
          <w:p w14:paraId="0259F7D6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CC1" w:rsidRPr="00B85CC1" w14:paraId="3BF7A9F8" w14:textId="77777777" w:rsidTr="00E87E68">
        <w:trPr>
          <w:trHeight w:val="180"/>
          <w:tblCellSpacing w:w="0" w:type="dxa"/>
        </w:trPr>
        <w:tc>
          <w:tcPr>
            <w:tcW w:w="5393" w:type="dxa"/>
            <w:gridSpan w:val="6"/>
          </w:tcPr>
          <w:p w14:paraId="2B7542F4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10" w:type="dxa"/>
          </w:tcPr>
          <w:p w14:paraId="4C964AC7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" w:type="dxa"/>
          </w:tcPr>
          <w:p w14:paraId="3CBFA0B7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</w:tcPr>
          <w:p w14:paraId="1E855FF4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7" w:type="dxa"/>
          </w:tcPr>
          <w:p w14:paraId="7DBED473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2" w:type="dxa"/>
            <w:vAlign w:val="center"/>
          </w:tcPr>
          <w:p w14:paraId="1CE9448E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27405348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9C7AFDE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CB2D920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(Подпись и расшифровка подписи лица, проводившего опрос)</w:t>
      </w:r>
    </w:p>
    <w:p w14:paraId="644075AB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7EF012F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Число граждан, внесенных в опросный список ____________________</w:t>
      </w:r>
    </w:p>
    <w:p w14:paraId="470D164E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Число граждан, принявших участие в опросе граждан ________________</w:t>
      </w:r>
    </w:p>
    <w:p w14:paraId="5C1D8AF2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Число недействительных подписей граждан ______________________</w:t>
      </w:r>
    </w:p>
    <w:p w14:paraId="7468533B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Число подписей граждан в графе «за»_____________________</w:t>
      </w:r>
    </w:p>
    <w:p w14:paraId="614DFF29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Число подписей граждан в графе «против»_________________ </w:t>
      </w:r>
    </w:p>
    <w:p w14:paraId="0842A423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Подпись члена комиссии опроса граждан, внесшего итоговые данные</w:t>
      </w:r>
    </w:p>
    <w:p w14:paraId="7F9F76D4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 опросном списке</w:t>
      </w:r>
    </w:p>
    <w:p w14:paraId="239E91FD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_________________          ____________        ________________</w:t>
      </w:r>
    </w:p>
    <w:p w14:paraId="15534AD7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   (подпись)                                       (дата)                                 (Ф.И.О.)</w:t>
      </w:r>
    </w:p>
    <w:p w14:paraId="376AC8DD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A886F3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B85C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14:paraId="5A4DE8C0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к Положению «О</w:t>
      </w:r>
      <w:r w:rsidRPr="00B85C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порядке назначения и проведения</w:t>
      </w:r>
    </w:p>
    <w:p w14:paraId="79E6EABC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опроса граждан на территории </w:t>
      </w:r>
      <w:r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2AC81819" w14:textId="7440909F" w:rsidR="00B85CC1" w:rsidRPr="00B85CC1" w:rsidRDefault="00E87E68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Мирошкинский</w:t>
      </w:r>
      <w:r w:rsidR="00B85CC1"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области»</w:t>
      </w:r>
    </w:p>
    <w:p w14:paraId="59513CD7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Экз.____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C97E211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9C8777A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bCs/>
          <w:sz w:val="28"/>
          <w:szCs w:val="28"/>
          <w:lang w:eastAsia="ru-RU"/>
        </w:rPr>
        <w:t>ПРОТОКОЛ О РЕЗУЛЬТАТАХ ПРОВЕДЕНИЯ ОПРОСА ГРАЖДАН</w:t>
      </w:r>
    </w:p>
    <w:p w14:paraId="6A9C39DE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0664DC7C" w14:textId="4C56558C" w:rsidR="00B85CC1" w:rsidRPr="00B85CC1" w:rsidRDefault="00E87E68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Мирошкинский</w:t>
      </w:r>
      <w:r w:rsidR="00B85CC1" w:rsidRPr="00B85C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</w:p>
    <w:p w14:paraId="666B2490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6685E6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</w:t>
      </w:r>
    </w:p>
    <w:p w14:paraId="732B9D5F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                                      </w:t>
      </w:r>
    </w:p>
    <w:p w14:paraId="6B413707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«_____» _______________ 200__</w:t>
      </w:r>
    </w:p>
    <w:p w14:paraId="3FE8E893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52F31EE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Сроки проведения опроса (дата начала и окончания)   ____________________________________________________________________________</w:t>
      </w:r>
    </w:p>
    <w:p w14:paraId="5E9B7231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Территория, на которой производится опрос _____________________________________________________________________________</w:t>
      </w:r>
    </w:p>
    <w:p w14:paraId="0C78AFE0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      (населенные пункты,  улицы, номера домов и т.д.)</w:t>
      </w:r>
    </w:p>
    <w:p w14:paraId="0CFFD156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0E831E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Формулировка вопроса, выносимого на опрос _____________________________________________________________________________</w:t>
      </w:r>
    </w:p>
    <w:p w14:paraId="40C8FC8D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</w:p>
    <w:p w14:paraId="798D8137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4A30C92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Комиссия по проведению опроса установила:</w:t>
      </w:r>
    </w:p>
    <w:p w14:paraId="3E2624F7" w14:textId="77777777" w:rsidR="00B85CC1" w:rsidRPr="00B85CC1" w:rsidRDefault="00B85CC1" w:rsidP="00B85CC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"/>
        <w:gridCol w:w="5087"/>
        <w:gridCol w:w="1620"/>
      </w:tblGrid>
      <w:tr w:rsidR="00B85CC1" w:rsidRPr="00B85CC1" w14:paraId="735FACC2" w14:textId="77777777" w:rsidTr="00E87E68">
        <w:trPr>
          <w:tblCellSpacing w:w="0" w:type="dxa"/>
        </w:trPr>
        <w:tc>
          <w:tcPr>
            <w:tcW w:w="300" w:type="dxa"/>
          </w:tcPr>
          <w:p w14:paraId="5864EF18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87" w:type="dxa"/>
          </w:tcPr>
          <w:p w14:paraId="333563FB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граждан, имеющих право на участие в опросе    </w:t>
            </w:r>
          </w:p>
        </w:tc>
        <w:tc>
          <w:tcPr>
            <w:tcW w:w="1620" w:type="dxa"/>
          </w:tcPr>
          <w:p w14:paraId="22495C1E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CC1" w:rsidRPr="00B85CC1" w14:paraId="1B4B95B4" w14:textId="77777777" w:rsidTr="00E87E68">
        <w:trPr>
          <w:tblCellSpacing w:w="0" w:type="dxa"/>
        </w:trPr>
        <w:tc>
          <w:tcPr>
            <w:tcW w:w="300" w:type="dxa"/>
          </w:tcPr>
          <w:p w14:paraId="387381B8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87" w:type="dxa"/>
          </w:tcPr>
          <w:p w14:paraId="42443168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граждан, принявших участие в опросе  </w:t>
            </w:r>
          </w:p>
        </w:tc>
        <w:tc>
          <w:tcPr>
            <w:tcW w:w="1620" w:type="dxa"/>
          </w:tcPr>
          <w:p w14:paraId="4D283A26" w14:textId="77777777" w:rsidR="00B85CC1" w:rsidRPr="00B85CC1" w:rsidRDefault="00B85CC1" w:rsidP="00B85C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CC1" w:rsidRPr="00B85CC1" w14:paraId="1604384B" w14:textId="77777777" w:rsidTr="00E87E68">
        <w:trPr>
          <w:tblCellSpacing w:w="0" w:type="dxa"/>
        </w:trPr>
        <w:tc>
          <w:tcPr>
            <w:tcW w:w="300" w:type="dxa"/>
          </w:tcPr>
          <w:p w14:paraId="3DBAE252" w14:textId="77777777" w:rsidR="00B85CC1" w:rsidRPr="00B85CC1" w:rsidRDefault="00B85CC1" w:rsidP="00B85CC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87" w:type="dxa"/>
          </w:tcPr>
          <w:p w14:paraId="45894C04" w14:textId="77777777" w:rsidR="00B85CC1" w:rsidRPr="00B85CC1" w:rsidRDefault="00B85CC1" w:rsidP="00B85CC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опросных листов, признанных недействительными</w:t>
            </w:r>
          </w:p>
        </w:tc>
        <w:tc>
          <w:tcPr>
            <w:tcW w:w="1620" w:type="dxa"/>
          </w:tcPr>
          <w:p w14:paraId="3F360254" w14:textId="77777777" w:rsidR="00B85CC1" w:rsidRPr="00B85CC1" w:rsidRDefault="00B85CC1" w:rsidP="00B85CC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CC1" w:rsidRPr="00B85CC1" w14:paraId="1881FAA0" w14:textId="77777777" w:rsidTr="00E87E68">
        <w:trPr>
          <w:tblCellSpacing w:w="0" w:type="dxa"/>
        </w:trPr>
        <w:tc>
          <w:tcPr>
            <w:tcW w:w="300" w:type="dxa"/>
          </w:tcPr>
          <w:p w14:paraId="3AF05EAD" w14:textId="77777777" w:rsidR="00B85CC1" w:rsidRPr="00B85CC1" w:rsidRDefault="00B85CC1" w:rsidP="00B85CC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87" w:type="dxa"/>
          </w:tcPr>
          <w:p w14:paraId="326CECFD" w14:textId="77777777" w:rsidR="00B85CC1" w:rsidRPr="00B85CC1" w:rsidRDefault="00B85CC1" w:rsidP="00B85CC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записей в опросных списках, оказавшихся недействительными</w:t>
            </w:r>
          </w:p>
        </w:tc>
        <w:tc>
          <w:tcPr>
            <w:tcW w:w="1620" w:type="dxa"/>
          </w:tcPr>
          <w:p w14:paraId="17CC6D18" w14:textId="77777777" w:rsidR="00B85CC1" w:rsidRPr="00B85CC1" w:rsidRDefault="00B85CC1" w:rsidP="00B85CC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CC1" w:rsidRPr="00B85CC1" w14:paraId="3C88260D" w14:textId="77777777" w:rsidTr="00E87E68">
        <w:trPr>
          <w:tblCellSpacing w:w="0" w:type="dxa"/>
        </w:trPr>
        <w:tc>
          <w:tcPr>
            <w:tcW w:w="300" w:type="dxa"/>
          </w:tcPr>
          <w:p w14:paraId="4D789BD9" w14:textId="77777777" w:rsidR="00B85CC1" w:rsidRPr="00B85CC1" w:rsidRDefault="00B85CC1" w:rsidP="00B85CC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87" w:type="dxa"/>
          </w:tcPr>
          <w:p w14:paraId="26FFB7DD" w14:textId="77777777" w:rsidR="00B85CC1" w:rsidRPr="00B85CC1" w:rsidRDefault="00B85CC1" w:rsidP="00B85CC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Опрос признан состоявшимся</w:t>
            </w:r>
          </w:p>
        </w:tc>
        <w:tc>
          <w:tcPr>
            <w:tcW w:w="1620" w:type="dxa"/>
          </w:tcPr>
          <w:p w14:paraId="3B3D5F92" w14:textId="77777777" w:rsidR="00B85CC1" w:rsidRPr="00B85CC1" w:rsidRDefault="00B85CC1" w:rsidP="00B85CC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CC1" w:rsidRPr="00B85CC1" w14:paraId="6548D30C" w14:textId="77777777" w:rsidTr="00E87E68">
        <w:trPr>
          <w:tblCellSpacing w:w="0" w:type="dxa"/>
        </w:trPr>
        <w:tc>
          <w:tcPr>
            <w:tcW w:w="300" w:type="dxa"/>
          </w:tcPr>
          <w:p w14:paraId="4E289B89" w14:textId="77777777" w:rsidR="00B85CC1" w:rsidRPr="00B85CC1" w:rsidRDefault="00B85CC1" w:rsidP="00B85CC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087" w:type="dxa"/>
          </w:tcPr>
          <w:p w14:paraId="06E3B64F" w14:textId="77777777" w:rsidR="00B85CC1" w:rsidRPr="00B85CC1" w:rsidRDefault="00B85CC1" w:rsidP="00B85CC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Опрос признан  несостоявшимся</w:t>
            </w:r>
          </w:p>
        </w:tc>
        <w:tc>
          <w:tcPr>
            <w:tcW w:w="1620" w:type="dxa"/>
          </w:tcPr>
          <w:p w14:paraId="68D59883" w14:textId="77777777" w:rsidR="00B85CC1" w:rsidRPr="00B85CC1" w:rsidRDefault="00B85CC1" w:rsidP="00B85CC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CC1" w:rsidRPr="00B85CC1" w14:paraId="72C31337" w14:textId="77777777" w:rsidTr="00E87E68">
        <w:trPr>
          <w:tblCellSpacing w:w="0" w:type="dxa"/>
        </w:trPr>
        <w:tc>
          <w:tcPr>
            <w:tcW w:w="300" w:type="dxa"/>
          </w:tcPr>
          <w:p w14:paraId="35D55E0F" w14:textId="77777777" w:rsidR="00B85CC1" w:rsidRPr="00B85CC1" w:rsidRDefault="00B85CC1" w:rsidP="00B85CC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87" w:type="dxa"/>
          </w:tcPr>
          <w:p w14:paraId="5586321A" w14:textId="77777777" w:rsidR="00B85CC1" w:rsidRPr="00B85CC1" w:rsidRDefault="00B85CC1" w:rsidP="00B85CC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Опрос признан недействительным</w:t>
            </w:r>
          </w:p>
        </w:tc>
        <w:tc>
          <w:tcPr>
            <w:tcW w:w="1620" w:type="dxa"/>
          </w:tcPr>
          <w:p w14:paraId="183CE252" w14:textId="77777777" w:rsidR="00B85CC1" w:rsidRPr="00B85CC1" w:rsidRDefault="00B85CC1" w:rsidP="00B85CC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CC1" w:rsidRPr="00B85CC1" w14:paraId="54893B49" w14:textId="77777777" w:rsidTr="00E87E68">
        <w:trPr>
          <w:tblCellSpacing w:w="0" w:type="dxa"/>
        </w:trPr>
        <w:tc>
          <w:tcPr>
            <w:tcW w:w="300" w:type="dxa"/>
          </w:tcPr>
          <w:p w14:paraId="40C5245C" w14:textId="77777777" w:rsidR="00B85CC1" w:rsidRPr="00B85CC1" w:rsidRDefault="00B85CC1" w:rsidP="00B85CC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87" w:type="dxa"/>
          </w:tcPr>
          <w:p w14:paraId="6610AF2B" w14:textId="77777777" w:rsidR="00B85CC1" w:rsidRPr="00B85CC1" w:rsidRDefault="00B85CC1" w:rsidP="00B85CC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Число граждан, ответивших положительно на   </w:t>
            </w: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поставленный вопрос                        </w:t>
            </w:r>
          </w:p>
        </w:tc>
        <w:tc>
          <w:tcPr>
            <w:tcW w:w="1620" w:type="dxa"/>
          </w:tcPr>
          <w:p w14:paraId="291CE4FB" w14:textId="77777777" w:rsidR="00B85CC1" w:rsidRPr="00B85CC1" w:rsidRDefault="00B85CC1" w:rsidP="00B85CC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CC1" w:rsidRPr="00B85CC1" w14:paraId="65694D1B" w14:textId="77777777" w:rsidTr="00E87E68">
        <w:trPr>
          <w:tblCellSpacing w:w="0" w:type="dxa"/>
        </w:trPr>
        <w:tc>
          <w:tcPr>
            <w:tcW w:w="300" w:type="dxa"/>
          </w:tcPr>
          <w:p w14:paraId="2FB45203" w14:textId="77777777" w:rsidR="00B85CC1" w:rsidRPr="00B85CC1" w:rsidRDefault="00B85CC1" w:rsidP="00B85CC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87" w:type="dxa"/>
          </w:tcPr>
          <w:p w14:paraId="33BB058C" w14:textId="77777777" w:rsidR="00B85CC1" w:rsidRPr="00B85CC1" w:rsidRDefault="00B85CC1" w:rsidP="00B85CC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Число граждан, ответивших отрицательно      </w:t>
            </w: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поставленный вопрос                     </w:t>
            </w:r>
          </w:p>
        </w:tc>
        <w:tc>
          <w:tcPr>
            <w:tcW w:w="1620" w:type="dxa"/>
          </w:tcPr>
          <w:p w14:paraId="28D09823" w14:textId="77777777" w:rsidR="00B85CC1" w:rsidRPr="00B85CC1" w:rsidRDefault="00B85CC1" w:rsidP="00B85CC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5CC1" w:rsidRPr="00B85CC1" w14:paraId="429181A7" w14:textId="77777777" w:rsidTr="00E87E68">
        <w:trPr>
          <w:tblCellSpacing w:w="0" w:type="dxa"/>
        </w:trPr>
        <w:tc>
          <w:tcPr>
            <w:tcW w:w="300" w:type="dxa"/>
          </w:tcPr>
          <w:p w14:paraId="13BFEF36" w14:textId="77777777" w:rsidR="00B85CC1" w:rsidRPr="00B85CC1" w:rsidRDefault="00B85CC1" w:rsidP="00B85CC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87" w:type="dxa"/>
          </w:tcPr>
          <w:p w14:paraId="45489B65" w14:textId="77777777" w:rsidR="00B85CC1" w:rsidRPr="00B85CC1" w:rsidRDefault="00B85CC1" w:rsidP="00B85CC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проведения опроса</w:t>
            </w:r>
          </w:p>
        </w:tc>
        <w:tc>
          <w:tcPr>
            <w:tcW w:w="1620" w:type="dxa"/>
          </w:tcPr>
          <w:p w14:paraId="0D7E550D" w14:textId="77777777" w:rsidR="00B85CC1" w:rsidRPr="00B85CC1" w:rsidRDefault="00B85CC1" w:rsidP="00B85CC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5C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6327CAC4" w14:textId="77777777" w:rsidR="00B85CC1" w:rsidRPr="00B85CC1" w:rsidRDefault="00B85CC1" w:rsidP="00B85C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89ABF03" w14:textId="77777777" w:rsidR="00B85CC1" w:rsidRPr="00B85CC1" w:rsidRDefault="00B85CC1" w:rsidP="00B85C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39E8898" w14:textId="77777777" w:rsidR="00B85CC1" w:rsidRPr="00B85CC1" w:rsidRDefault="00B85CC1" w:rsidP="00B85C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 ________________________    _______________</w:t>
      </w:r>
    </w:p>
    <w:p w14:paraId="63EAF307" w14:textId="77777777" w:rsidR="00B85CC1" w:rsidRPr="00B85CC1" w:rsidRDefault="00B85CC1" w:rsidP="00B85C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 подпись                 Инициалы, фамилия </w:t>
      </w:r>
    </w:p>
    <w:p w14:paraId="477A3C25" w14:textId="77777777" w:rsidR="00B85CC1" w:rsidRPr="00B85CC1" w:rsidRDefault="00B85CC1" w:rsidP="00B85C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76220CC" w14:textId="77777777" w:rsidR="00B85CC1" w:rsidRPr="00B85CC1" w:rsidRDefault="00B85CC1" w:rsidP="00B85C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A910548" w14:textId="77777777" w:rsidR="00B85CC1" w:rsidRPr="00B85CC1" w:rsidRDefault="00B85CC1" w:rsidP="00B85CC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 ___________________________    _______________</w:t>
      </w:r>
    </w:p>
    <w:p w14:paraId="38846676" w14:textId="77777777" w:rsidR="00B85CC1" w:rsidRPr="00B85CC1" w:rsidRDefault="00B85CC1" w:rsidP="00B85CC1">
      <w:pPr>
        <w:pStyle w:val="a6"/>
        <w:rPr>
          <w:lang w:eastAsia="ru-RU"/>
        </w:rPr>
      </w:pPr>
      <w:r w:rsidRPr="00B85CC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 подпись</w:t>
      </w:r>
      <w:r w:rsidRPr="00B85CC1">
        <w:rPr>
          <w:lang w:eastAsia="ru-RU"/>
        </w:rPr>
        <w:t>                      Инициалы, фамилия </w:t>
      </w:r>
    </w:p>
    <w:p w14:paraId="4A5B8566" w14:textId="77777777" w:rsidR="00B85CC1" w:rsidRPr="00B85CC1" w:rsidRDefault="00B85CC1" w:rsidP="00B85CC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196D4D" w14:textId="77777777" w:rsidR="00B85CC1" w:rsidRPr="00B85CC1" w:rsidRDefault="00B85CC1" w:rsidP="00B85CC1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6FC637" w14:textId="77777777" w:rsidR="0004292D" w:rsidRDefault="0004292D"/>
    <w:sectPr w:rsidR="0004292D" w:rsidSect="00E87E68">
      <w:footerReference w:type="even" r:id="rId6"/>
      <w:footerReference w:type="default" r:id="rId7"/>
      <w:pgSz w:w="11906" w:h="16838"/>
      <w:pgMar w:top="1134" w:right="851" w:bottom="1134" w:left="1701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23422" w14:textId="77777777" w:rsidR="00B16E11" w:rsidRDefault="00B16E11">
      <w:pPr>
        <w:spacing w:after="0" w:line="240" w:lineRule="auto"/>
      </w:pPr>
      <w:r>
        <w:separator/>
      </w:r>
    </w:p>
  </w:endnote>
  <w:endnote w:type="continuationSeparator" w:id="0">
    <w:p w14:paraId="7FC3A101" w14:textId="77777777" w:rsidR="00B16E11" w:rsidRDefault="00B1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2F53E" w14:textId="77777777" w:rsidR="00E87E68" w:rsidRDefault="00E87E68" w:rsidP="00E87E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07364D" w14:textId="77777777" w:rsidR="00E87E68" w:rsidRDefault="00E87E68" w:rsidP="00E87E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30730" w14:textId="77777777" w:rsidR="00E87E68" w:rsidRPr="00947607" w:rsidRDefault="00E87E68" w:rsidP="00E87E68">
    <w:pPr>
      <w:pStyle w:val="a3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50F03" w14:textId="77777777" w:rsidR="00B16E11" w:rsidRDefault="00B16E11">
      <w:pPr>
        <w:spacing w:after="0" w:line="240" w:lineRule="auto"/>
      </w:pPr>
      <w:r>
        <w:separator/>
      </w:r>
    </w:p>
  </w:footnote>
  <w:footnote w:type="continuationSeparator" w:id="0">
    <w:p w14:paraId="19C12DE1" w14:textId="77777777" w:rsidR="00B16E11" w:rsidRDefault="00B16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60"/>
    <w:rsid w:val="0004292D"/>
    <w:rsid w:val="00136D60"/>
    <w:rsid w:val="00155FE7"/>
    <w:rsid w:val="001C6C98"/>
    <w:rsid w:val="002B1933"/>
    <w:rsid w:val="003A3F2E"/>
    <w:rsid w:val="008E03AD"/>
    <w:rsid w:val="00B16E11"/>
    <w:rsid w:val="00B85CC1"/>
    <w:rsid w:val="00E8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22C4"/>
  <w15:chartTrackingRefBased/>
  <w15:docId w15:val="{1F7B8452-9584-442A-A1FC-E4908702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8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85CC1"/>
  </w:style>
  <w:style w:type="character" w:styleId="a5">
    <w:name w:val="page number"/>
    <w:uiPriority w:val="99"/>
    <w:rsid w:val="00B85CC1"/>
    <w:rPr>
      <w:rFonts w:cs="Times New Roman"/>
    </w:rPr>
  </w:style>
  <w:style w:type="paragraph" w:styleId="a6">
    <w:name w:val="No Spacing"/>
    <w:uiPriority w:val="1"/>
    <w:qFormat/>
    <w:rsid w:val="00B85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4711</Words>
  <Characters>26855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2020-06-10T05:47:00Z</dcterms:created>
  <dcterms:modified xsi:type="dcterms:W3CDTF">2020-06-15T06:59:00Z</dcterms:modified>
</cp:coreProperties>
</file>